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55159B">
        <w:rPr>
          <w:rFonts w:ascii="Times New Roman" w:hAnsi="Times New Roman" w:cs="Times New Roman"/>
          <w:b/>
          <w:sz w:val="28"/>
          <w:szCs w:val="28"/>
        </w:rPr>
        <w:t xml:space="preserve"> исполняющий обязанности директора Муниципального бюджетного учреждения культуры Дом культуры «Высокий» администрации Осинниковского городского округа </w:t>
      </w:r>
      <w:proofErr w:type="spellStart"/>
      <w:r w:rsidR="0055159B">
        <w:rPr>
          <w:rFonts w:ascii="Times New Roman" w:hAnsi="Times New Roman" w:cs="Times New Roman"/>
          <w:b/>
          <w:sz w:val="28"/>
          <w:szCs w:val="28"/>
        </w:rPr>
        <w:t>Шамардановой</w:t>
      </w:r>
      <w:proofErr w:type="spellEnd"/>
      <w:r w:rsidR="0055159B">
        <w:rPr>
          <w:rFonts w:ascii="Times New Roman" w:hAnsi="Times New Roman" w:cs="Times New Roman"/>
          <w:b/>
          <w:sz w:val="28"/>
          <w:szCs w:val="28"/>
        </w:rPr>
        <w:t xml:space="preserve"> Евгении Юрьевны и членов ее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97E08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993"/>
      </w:tblGrid>
      <w:tr w:rsidR="00ED1B7B" w:rsidRPr="00ED1B7B" w:rsidTr="00B939FE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D97E08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D97E08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B939F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D1B7B" w:rsidRPr="00ED1B7B" w:rsidRDefault="00ED1B7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B939FE">
        <w:trPr>
          <w:trHeight w:val="150"/>
        </w:trPr>
        <w:tc>
          <w:tcPr>
            <w:tcW w:w="1560" w:type="dxa"/>
          </w:tcPr>
          <w:p w:rsidR="00ED1B7B" w:rsidRPr="00706FA3" w:rsidRDefault="00706FA3" w:rsidP="00706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Юрьевна</w:t>
            </w:r>
          </w:p>
        </w:tc>
        <w:tc>
          <w:tcPr>
            <w:tcW w:w="1276" w:type="dxa"/>
          </w:tcPr>
          <w:p w:rsidR="00ED1B7B" w:rsidRPr="00E32EFB" w:rsidRDefault="00706FA3" w:rsidP="0035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667799.44</w:t>
            </w:r>
          </w:p>
        </w:tc>
        <w:tc>
          <w:tcPr>
            <w:tcW w:w="1559" w:type="dxa"/>
          </w:tcPr>
          <w:p w:rsidR="000816FE" w:rsidRDefault="00CD593A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3245" w:rsidRPr="00ED1B7B" w:rsidRDefault="007D324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55159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D1B7B" w:rsidRPr="00ED1B7B" w:rsidRDefault="0055159B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55159B" w:rsidP="00551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D1B7B" w:rsidRPr="00ED1B7B" w:rsidRDefault="0055159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552C5" w:rsidRDefault="0055159B" w:rsidP="00706FA3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</w:rPr>
              <w:t>Легковой автомобиль</w:t>
            </w:r>
            <w:r w:rsidR="00706FA3">
              <w:rPr>
                <w:rFonts w:ascii="Times New Roman" w:eastAsia="Times New Roman" w:hAnsi="Times New Roman" w:cs="Times New Roman"/>
                <w:kern w:val="36"/>
                <w:sz w:val="24"/>
                <w:lang w:val="en-US"/>
              </w:rPr>
              <w:t>H</w:t>
            </w:r>
            <w:proofErr w:type="spellStart"/>
            <w:r w:rsidR="00706FA3" w:rsidRPr="00706FA3">
              <w:rPr>
                <w:rFonts w:ascii="Times New Roman" w:eastAsia="Times New Roman" w:hAnsi="Times New Roman" w:cs="Times New Roman"/>
                <w:kern w:val="36"/>
                <w:sz w:val="24"/>
              </w:rPr>
              <w:t>yundai</w:t>
            </w:r>
            <w:proofErr w:type="spellEnd"/>
            <w:r w:rsidR="00706FA3" w:rsidRPr="00706FA3">
              <w:rPr>
                <w:rFonts w:ascii="Times New Roman" w:eastAsia="Times New Roman" w:hAnsi="Times New Roman" w:cs="Times New Roman"/>
                <w:kern w:val="36"/>
                <w:sz w:val="24"/>
              </w:rPr>
              <w:t xml:space="preserve"> </w:t>
            </w:r>
            <w:r w:rsidR="00706FA3">
              <w:rPr>
                <w:rFonts w:ascii="Times New Roman" w:eastAsia="Times New Roman" w:hAnsi="Times New Roman" w:cs="Times New Roman"/>
                <w:kern w:val="36"/>
                <w:sz w:val="24"/>
                <w:lang w:val="en-US"/>
              </w:rPr>
              <w:t xml:space="preserve"> CRETA</w:t>
            </w:r>
            <w:r w:rsidR="00C552C5">
              <w:rPr>
                <w:rFonts w:ascii="Times New Roman" w:eastAsia="Times New Roman" w:hAnsi="Times New Roman" w:cs="Times New Roman"/>
                <w:kern w:val="36"/>
                <w:sz w:val="24"/>
              </w:rPr>
              <w:t xml:space="preserve"> </w:t>
            </w:r>
            <w:proofErr w:type="gramEnd"/>
          </w:p>
          <w:p w:rsidR="00ED1B7B" w:rsidRPr="00C552C5" w:rsidRDefault="00ED1B7B" w:rsidP="00C552C5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4"/>
              </w:rPr>
            </w:pPr>
          </w:p>
        </w:tc>
        <w:tc>
          <w:tcPr>
            <w:tcW w:w="1842" w:type="dxa"/>
          </w:tcPr>
          <w:p w:rsidR="00ED1B7B" w:rsidRPr="00706FA3" w:rsidRDefault="00B2497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55159B">
              <w:rPr>
                <w:rFonts w:ascii="Times New Roman" w:hAnsi="Times New Roman" w:cs="Times New Roman"/>
              </w:rPr>
              <w:t xml:space="preserve"> </w:t>
            </w:r>
            <w:r w:rsidR="0055159B" w:rsidRPr="0055159B">
              <w:rPr>
                <w:rFonts w:ascii="Times New Roman" w:hAnsi="Times New Roman" w:cs="Times New Roman"/>
              </w:rPr>
              <w:t>(</w:t>
            </w:r>
            <w:proofErr w:type="gramStart"/>
            <w:r w:rsidR="0055159B" w:rsidRPr="0055159B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="0055159B" w:rsidRPr="0055159B">
              <w:rPr>
                <w:rFonts w:ascii="Times New Roman" w:hAnsi="Times New Roman" w:cs="Times New Roman"/>
              </w:rPr>
              <w:t>, бессрочное).</w:t>
            </w:r>
          </w:p>
        </w:tc>
        <w:tc>
          <w:tcPr>
            <w:tcW w:w="1134" w:type="dxa"/>
          </w:tcPr>
          <w:p w:rsidR="00ED1B7B" w:rsidRPr="00ED1B7B" w:rsidRDefault="0055159B" w:rsidP="00551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ED1B7B" w:rsidRPr="00ED1B7B" w:rsidRDefault="00357A7F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06FA3" w:rsidRPr="00ED1B7B" w:rsidTr="00B939FE">
        <w:trPr>
          <w:trHeight w:val="150"/>
        </w:trPr>
        <w:tc>
          <w:tcPr>
            <w:tcW w:w="1560" w:type="dxa"/>
          </w:tcPr>
          <w:p w:rsidR="00706FA3" w:rsidRDefault="00D209FC" w:rsidP="00706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706FA3" w:rsidRPr="00E32EFB" w:rsidRDefault="007D3245" w:rsidP="0035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1443469.74</w:t>
            </w:r>
          </w:p>
        </w:tc>
        <w:tc>
          <w:tcPr>
            <w:tcW w:w="1559" w:type="dxa"/>
          </w:tcPr>
          <w:p w:rsidR="00706FA3" w:rsidRDefault="00CD593A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3245" w:rsidRPr="00ED1B7B" w:rsidRDefault="007D324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06FA3" w:rsidRPr="00ED1B7B" w:rsidRDefault="003448D4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706FA3" w:rsidRPr="00ED1B7B" w:rsidRDefault="003448D4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06FA3" w:rsidRPr="00ED1B7B" w:rsidRDefault="00B2497C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  <w:r w:rsidR="00CD59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06FA3" w:rsidRPr="00ED1B7B" w:rsidRDefault="00C552C5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5159B" w:rsidRDefault="0055159B" w:rsidP="00C552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159B">
              <w:rPr>
                <w:rFonts w:ascii="Times New Roman" w:hAnsi="Times New Roman" w:cs="Times New Roman"/>
                <w:sz w:val="24"/>
              </w:rPr>
              <w:t>Легковой автомобиль</w:t>
            </w:r>
          </w:p>
          <w:p w:rsidR="00C552C5" w:rsidRPr="00C552C5" w:rsidRDefault="00C552C5" w:rsidP="00C552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52C5">
              <w:rPr>
                <w:rFonts w:ascii="Times New Roman" w:hAnsi="Times New Roman" w:cs="Times New Roman"/>
                <w:sz w:val="24"/>
                <w:lang w:val="en-US"/>
              </w:rPr>
              <w:t>Toyota</w:t>
            </w:r>
            <w:r w:rsidRPr="0055159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552C5" w:rsidRPr="00C552C5" w:rsidRDefault="00C552C5" w:rsidP="00C552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52C5">
              <w:rPr>
                <w:rFonts w:ascii="Times New Roman" w:hAnsi="Times New Roman" w:cs="Times New Roman"/>
                <w:sz w:val="24"/>
                <w:lang w:val="en-US"/>
              </w:rPr>
              <w:t>Camry</w:t>
            </w:r>
            <w:r w:rsidRPr="0055159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6FA3" w:rsidRPr="00C552C5" w:rsidRDefault="00706FA3" w:rsidP="00C552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06FA3" w:rsidRPr="00ED1B7B" w:rsidRDefault="0055159B" w:rsidP="00551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706FA3" w:rsidRPr="00ED1B7B" w:rsidRDefault="0055159B" w:rsidP="00551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06FA3" w:rsidRPr="00ED1B7B" w:rsidRDefault="0055159B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FA3" w:rsidRPr="00ED1B7B" w:rsidTr="00B939FE">
        <w:trPr>
          <w:trHeight w:val="150"/>
        </w:trPr>
        <w:tc>
          <w:tcPr>
            <w:tcW w:w="1560" w:type="dxa"/>
          </w:tcPr>
          <w:p w:rsidR="00706FA3" w:rsidRDefault="00D209FC" w:rsidP="00706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706FA3" w:rsidRPr="00E32EFB" w:rsidRDefault="0055159B" w:rsidP="0035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706FA3" w:rsidRPr="00ED1B7B" w:rsidRDefault="00C552C5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706FA3" w:rsidRPr="00ED1B7B" w:rsidRDefault="0055159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59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706FA3" w:rsidRPr="00ED1B7B" w:rsidRDefault="00C552C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06FA3" w:rsidRPr="00ED1B7B" w:rsidRDefault="00C552C5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6FA3" w:rsidRPr="00ED1B7B" w:rsidRDefault="00C552C5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6FA3" w:rsidRPr="00ED1B7B" w:rsidRDefault="00C552C5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55159B" w:rsidRDefault="00B2497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06FA3" w:rsidRPr="00ED1B7B" w:rsidRDefault="0055159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159B">
              <w:rPr>
                <w:rFonts w:ascii="Times New Roman" w:hAnsi="Times New Roman" w:cs="Times New Roman"/>
              </w:rPr>
              <w:t>(безвозмездное, бессрочное).</w:t>
            </w:r>
            <w:proofErr w:type="gramEnd"/>
          </w:p>
        </w:tc>
        <w:tc>
          <w:tcPr>
            <w:tcW w:w="1134" w:type="dxa"/>
          </w:tcPr>
          <w:p w:rsidR="00706FA3" w:rsidRPr="00ED1B7B" w:rsidRDefault="0055159B" w:rsidP="00551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706FA3" w:rsidRPr="00ED1B7B" w:rsidRDefault="00D209FC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2497C" w:rsidRPr="00ED1B7B" w:rsidTr="00B939FE">
        <w:trPr>
          <w:trHeight w:val="150"/>
        </w:trPr>
        <w:tc>
          <w:tcPr>
            <w:tcW w:w="1560" w:type="dxa"/>
          </w:tcPr>
          <w:p w:rsidR="00B2497C" w:rsidRDefault="00B2497C" w:rsidP="00706F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276" w:type="dxa"/>
          </w:tcPr>
          <w:p w:rsidR="00B2497C" w:rsidRPr="00E32EFB" w:rsidRDefault="0055159B" w:rsidP="0035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2497C" w:rsidRPr="00ED1B7B" w:rsidRDefault="00B2497C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B2497C" w:rsidRPr="00ED1B7B" w:rsidRDefault="0055159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59B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701" w:type="dxa"/>
          </w:tcPr>
          <w:p w:rsidR="00B2497C" w:rsidRPr="00ED1B7B" w:rsidRDefault="00B2497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2497C" w:rsidRPr="00ED1B7B" w:rsidRDefault="00B2497C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2497C" w:rsidRPr="00ED1B7B" w:rsidRDefault="00B2497C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2497C" w:rsidRPr="00ED1B7B" w:rsidRDefault="00B2497C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B2497C" w:rsidRPr="00ED1B7B" w:rsidRDefault="00B2497C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55159B">
              <w:rPr>
                <w:rFonts w:ascii="Times New Roman" w:hAnsi="Times New Roman" w:cs="Times New Roman"/>
              </w:rPr>
              <w:t xml:space="preserve"> </w:t>
            </w:r>
            <w:r w:rsidR="0055159B" w:rsidRPr="0055159B">
              <w:rPr>
                <w:rFonts w:ascii="Times New Roman" w:hAnsi="Times New Roman" w:cs="Times New Roman"/>
              </w:rPr>
              <w:t>(</w:t>
            </w:r>
            <w:proofErr w:type="gramStart"/>
            <w:r w:rsidR="0055159B" w:rsidRPr="0055159B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="0055159B" w:rsidRPr="0055159B">
              <w:rPr>
                <w:rFonts w:ascii="Times New Roman" w:hAnsi="Times New Roman" w:cs="Times New Roman"/>
              </w:rPr>
              <w:t>, бессрочное).</w:t>
            </w:r>
          </w:p>
        </w:tc>
        <w:tc>
          <w:tcPr>
            <w:tcW w:w="1134" w:type="dxa"/>
          </w:tcPr>
          <w:p w:rsidR="00B2497C" w:rsidRPr="00ED1B7B" w:rsidRDefault="0055159B" w:rsidP="005515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B2497C" w:rsidRPr="00ED1B7B" w:rsidRDefault="00B2497C" w:rsidP="00357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357A7F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16207F"/>
    <w:rsid w:val="00316FEB"/>
    <w:rsid w:val="003448D4"/>
    <w:rsid w:val="00357A7F"/>
    <w:rsid w:val="0055159B"/>
    <w:rsid w:val="005A3252"/>
    <w:rsid w:val="006256FE"/>
    <w:rsid w:val="00654975"/>
    <w:rsid w:val="006F41CE"/>
    <w:rsid w:val="00706FA3"/>
    <w:rsid w:val="007D3245"/>
    <w:rsid w:val="00811AF5"/>
    <w:rsid w:val="00853148"/>
    <w:rsid w:val="00915DCE"/>
    <w:rsid w:val="00A103A7"/>
    <w:rsid w:val="00AB735B"/>
    <w:rsid w:val="00B2497C"/>
    <w:rsid w:val="00B939FE"/>
    <w:rsid w:val="00C552C5"/>
    <w:rsid w:val="00CA0B51"/>
    <w:rsid w:val="00CA13C4"/>
    <w:rsid w:val="00CC210E"/>
    <w:rsid w:val="00CD593A"/>
    <w:rsid w:val="00D209FC"/>
    <w:rsid w:val="00D97E08"/>
    <w:rsid w:val="00E32EFB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6F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706F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6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6F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706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2019-04-10T08:21:00Z</cp:lastPrinted>
  <dcterms:created xsi:type="dcterms:W3CDTF">2019-04-23T06:16:00Z</dcterms:created>
  <dcterms:modified xsi:type="dcterms:W3CDTF">2019-04-24T06:51:00Z</dcterms:modified>
</cp:coreProperties>
</file>