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4A58EA"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ED5B36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отдела координации работ по жизнеобеспечению города</w:t>
      </w:r>
      <w:r w:rsidR="00FF4F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08017A">
        <w:rPr>
          <w:rFonts w:ascii="Times New Roman" w:hAnsi="Times New Roman" w:cs="Times New Roman"/>
          <w:b/>
          <w:sz w:val="28"/>
          <w:szCs w:val="28"/>
        </w:rPr>
        <w:t>од с 1 января по 31 декабря 2016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4A58EA" w:rsidTr="00ED5B36">
        <w:trPr>
          <w:trHeight w:val="151"/>
        </w:trPr>
        <w:tc>
          <w:tcPr>
            <w:tcW w:w="1702" w:type="dxa"/>
            <w:vMerge w:val="restart"/>
          </w:tcPr>
          <w:p w:rsidR="00ED1B7B" w:rsidRPr="004A58EA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proofErr w:type="spellStart"/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proofErr w:type="gramStart"/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FE3217" w:rsidRPr="004A58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FE3217" w:rsidRPr="004A5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A58EA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служащего;</w:t>
            </w:r>
          </w:p>
          <w:p w:rsidR="00ED1B7B" w:rsidRPr="004A58EA" w:rsidRDefault="00FE321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супруги</w:t>
            </w:r>
            <w:r w:rsidR="00ED1B7B" w:rsidRPr="004A58EA">
              <w:rPr>
                <w:rFonts w:ascii="Times New Roman" w:hAnsi="Times New Roman" w:cs="Times New Roman"/>
                <w:sz w:val="20"/>
                <w:szCs w:val="20"/>
              </w:rPr>
              <w:t xml:space="preserve"> (супруг</w:t>
            </w: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D1B7B" w:rsidRPr="004A58EA">
              <w:rPr>
                <w:rFonts w:ascii="Times New Roman" w:hAnsi="Times New Roman" w:cs="Times New Roman"/>
                <w:sz w:val="20"/>
                <w:szCs w:val="20"/>
              </w:rPr>
              <w:t>) и несовершенн</w:t>
            </w:r>
            <w:proofErr w:type="gramStart"/>
            <w:r w:rsidR="00ED1B7B" w:rsidRPr="004A58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A58EA">
              <w:rPr>
                <w:rFonts w:ascii="Times New Roman" w:hAnsi="Times New Roman" w:cs="Times New Roman"/>
                <w:sz w:val="20"/>
                <w:szCs w:val="20"/>
              </w:rPr>
              <w:t xml:space="preserve"> летних детей </w:t>
            </w:r>
          </w:p>
        </w:tc>
        <w:tc>
          <w:tcPr>
            <w:tcW w:w="1417" w:type="dxa"/>
            <w:vMerge w:val="restart"/>
          </w:tcPr>
          <w:p w:rsidR="00ED1B7B" w:rsidRPr="004A58EA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4A58EA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  <w:proofErr w:type="spellStart"/>
            <w:proofErr w:type="gramStart"/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FE3217" w:rsidRPr="004A58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ванного</w:t>
            </w:r>
            <w:proofErr w:type="gramEnd"/>
            <w:r w:rsidRPr="004A58EA">
              <w:rPr>
                <w:rFonts w:ascii="Times New Roman" w:hAnsi="Times New Roman" w:cs="Times New Roman"/>
                <w:sz w:val="20"/>
                <w:szCs w:val="20"/>
              </w:rPr>
              <w:t xml:space="preserve"> годового дохода </w:t>
            </w:r>
          </w:p>
          <w:p w:rsidR="00ED1B7B" w:rsidRPr="004A58EA" w:rsidRDefault="0008017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за 2016</w:t>
            </w:r>
            <w:r w:rsidR="00ED1B7B" w:rsidRPr="004A58EA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4A58EA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4A58EA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4A58EA" w:rsidTr="00ED5B36">
        <w:trPr>
          <w:trHeight w:val="150"/>
        </w:trPr>
        <w:tc>
          <w:tcPr>
            <w:tcW w:w="1702" w:type="dxa"/>
            <w:vMerge/>
          </w:tcPr>
          <w:p w:rsidR="00ED1B7B" w:rsidRPr="004A58EA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1B7B" w:rsidRPr="004A58EA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1B7B" w:rsidRPr="004A58EA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D1B7B" w:rsidRPr="004A58EA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4A58EA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4A58EA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B7B" w:rsidRPr="004A58EA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4A58EA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4A58EA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4A58EA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B7B" w:rsidRPr="004A58EA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D1B7B" w:rsidRPr="004A58EA" w:rsidTr="00ED5B36">
        <w:trPr>
          <w:trHeight w:val="150"/>
        </w:trPr>
        <w:tc>
          <w:tcPr>
            <w:tcW w:w="1702" w:type="dxa"/>
          </w:tcPr>
          <w:p w:rsidR="00ED1B7B" w:rsidRPr="004A58EA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Карпельцева</w:t>
            </w:r>
            <w:proofErr w:type="spellEnd"/>
            <w:r w:rsidRPr="004A58EA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ED1B7B" w:rsidRPr="004A58EA" w:rsidRDefault="004F3AEA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1B7B" w:rsidRPr="004A58EA" w:rsidRDefault="0008017A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181 659,21</w:t>
            </w:r>
          </w:p>
        </w:tc>
        <w:tc>
          <w:tcPr>
            <w:tcW w:w="1702" w:type="dxa"/>
          </w:tcPr>
          <w:p w:rsidR="00ED1B7B" w:rsidRPr="004A58EA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D1B7B" w:rsidRPr="004A58EA" w:rsidRDefault="004F3AE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1B7B" w:rsidRPr="004A58EA" w:rsidRDefault="004F3AE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D1B7B" w:rsidRPr="004A58EA" w:rsidRDefault="004F3AE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D1B7B" w:rsidRPr="004A58EA" w:rsidRDefault="004F3AE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D1B7B" w:rsidRPr="004A58EA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D1B7B" w:rsidRPr="004A58EA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559" w:type="dxa"/>
          </w:tcPr>
          <w:p w:rsidR="00ED1B7B" w:rsidRPr="004A58EA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B7B"/>
    <w:rsid w:val="0008017A"/>
    <w:rsid w:val="00122003"/>
    <w:rsid w:val="00161BAA"/>
    <w:rsid w:val="004A58EA"/>
    <w:rsid w:val="004F3AEA"/>
    <w:rsid w:val="005C3CCD"/>
    <w:rsid w:val="0078453D"/>
    <w:rsid w:val="009C0F99"/>
    <w:rsid w:val="00ED1B7B"/>
    <w:rsid w:val="00ED5B36"/>
    <w:rsid w:val="00F9354D"/>
    <w:rsid w:val="00FE3217"/>
    <w:rsid w:val="00FF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2017-03-15T09:20:00Z</cp:lastPrinted>
  <dcterms:created xsi:type="dcterms:W3CDTF">2017-03-15T09:15:00Z</dcterms:created>
  <dcterms:modified xsi:type="dcterms:W3CDTF">2017-04-13T08:49:00Z</dcterms:modified>
</cp:coreProperties>
</file>