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DB41E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____</w:t>
      </w:r>
      <w:r w:rsidR="007C7583" w:rsidRPr="007C7583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7C7583">
        <w:rPr>
          <w:rFonts w:ascii="Times New Roman" w:hAnsi="Times New Roman"/>
          <w:b/>
          <w:i/>
          <w:sz w:val="28"/>
          <w:szCs w:val="28"/>
          <w:u w:val="single"/>
        </w:rPr>
        <w:t>главного специалиста отдела архитектуры и градостроительства</w:t>
      </w:r>
      <w:r w:rsidR="007C758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C7583" w:rsidRPr="00ED1B7B" w:rsidTr="00ED1B7B">
        <w:trPr>
          <w:trHeight w:val="150"/>
        </w:trPr>
        <w:tc>
          <w:tcPr>
            <w:tcW w:w="1560" w:type="dxa"/>
          </w:tcPr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Юхневич </w:t>
            </w:r>
          </w:p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Анна</w:t>
            </w:r>
          </w:p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Ильдусовна</w:t>
            </w:r>
            <w:proofErr w:type="spellEnd"/>
          </w:p>
          <w:p w:rsidR="007C7583" w:rsidRPr="0035105D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7583" w:rsidRPr="00ED1B7B" w:rsidRDefault="007C7583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7583" w:rsidRDefault="007C7583" w:rsidP="00DD2F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Pr="0035105D" w:rsidRDefault="007C7583" w:rsidP="00DD2F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112039,44</w:t>
            </w:r>
          </w:p>
        </w:tc>
        <w:tc>
          <w:tcPr>
            <w:tcW w:w="1702" w:type="dxa"/>
          </w:tcPr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C7583" w:rsidRPr="0035105D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7583" w:rsidRPr="00ED1B7B" w:rsidRDefault="007C758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</w:tc>
        <w:tc>
          <w:tcPr>
            <w:tcW w:w="1134" w:type="dxa"/>
          </w:tcPr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Pr="0035105D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559" w:type="dxa"/>
          </w:tcPr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Pr="0035105D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Pr="0035105D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Pr="0035105D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7C7583" w:rsidRPr="00ED1B7B" w:rsidRDefault="007C758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C7583" w:rsidRPr="00ED1B7B" w:rsidRDefault="007C758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583" w:rsidRPr="00ED1B7B" w:rsidTr="00ED1B7B">
        <w:trPr>
          <w:trHeight w:val="150"/>
        </w:trPr>
        <w:tc>
          <w:tcPr>
            <w:tcW w:w="1560" w:type="dxa"/>
          </w:tcPr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Pr="0035105D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7C7583" w:rsidRPr="00ED1B7B" w:rsidRDefault="007C7583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7583" w:rsidRDefault="007C7583" w:rsidP="00DD2F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Pr="0035105D" w:rsidRDefault="007C7583" w:rsidP="00DD2F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542046,80</w:t>
            </w:r>
          </w:p>
        </w:tc>
        <w:tc>
          <w:tcPr>
            <w:tcW w:w="1702" w:type="dxa"/>
          </w:tcPr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C7583" w:rsidRPr="0035105D" w:rsidRDefault="007C7583" w:rsidP="007C7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7583" w:rsidRDefault="007C758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7583" w:rsidRDefault="007C7583" w:rsidP="007C7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7C7583" w:rsidRDefault="007C7583" w:rsidP="007C7583">
            <w:pPr>
              <w:rPr>
                <w:rFonts w:ascii="Times New Roman" w:hAnsi="Times New Roman" w:cs="Times New Roman"/>
              </w:rPr>
            </w:pPr>
          </w:p>
          <w:p w:rsidR="007C7583" w:rsidRDefault="007C7583" w:rsidP="007C7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  <w:p w:rsidR="007C7583" w:rsidRDefault="007C7583" w:rsidP="007C7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Default="007C7583" w:rsidP="007C7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  <w:p w:rsidR="007C7583" w:rsidRPr="007C7583" w:rsidRDefault="007C7583" w:rsidP="007C7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Pr="0035105D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559" w:type="dxa"/>
          </w:tcPr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Pr="0035105D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</w:p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C7583" w:rsidRPr="0035105D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2003г.</w:t>
            </w:r>
          </w:p>
        </w:tc>
        <w:tc>
          <w:tcPr>
            <w:tcW w:w="1701" w:type="dxa"/>
          </w:tcPr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Pr="0035105D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7C7583" w:rsidRPr="00ED1B7B" w:rsidRDefault="007C758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C7583" w:rsidRPr="00ED1B7B" w:rsidRDefault="007C758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583" w:rsidRPr="00ED1B7B" w:rsidTr="00ED1B7B">
        <w:trPr>
          <w:trHeight w:val="150"/>
        </w:trPr>
        <w:tc>
          <w:tcPr>
            <w:tcW w:w="1560" w:type="dxa"/>
          </w:tcPr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</w:t>
            </w:r>
          </w:p>
          <w:p w:rsidR="007C7583" w:rsidRPr="0035105D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7C7583" w:rsidRPr="00ED1B7B" w:rsidRDefault="007C7583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7583" w:rsidRDefault="007C7583" w:rsidP="00DD2F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Pr="0035105D" w:rsidRDefault="007C7583" w:rsidP="00DD2F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</w:tcPr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C7583" w:rsidRPr="0035105D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7583" w:rsidRPr="00ED1B7B" w:rsidRDefault="007C758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</w:tc>
        <w:tc>
          <w:tcPr>
            <w:tcW w:w="1134" w:type="dxa"/>
          </w:tcPr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Pr="0035105D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559" w:type="dxa"/>
          </w:tcPr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Pr="0035105D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Pr="0035105D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Pr="0035105D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7C7583" w:rsidRPr="00ED1B7B" w:rsidRDefault="007C758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C7583" w:rsidRPr="00ED1B7B" w:rsidRDefault="007C758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583" w:rsidRPr="00ED1B7B" w:rsidTr="00ED1B7B">
        <w:trPr>
          <w:trHeight w:val="150"/>
        </w:trPr>
        <w:tc>
          <w:tcPr>
            <w:tcW w:w="1560" w:type="dxa"/>
          </w:tcPr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нолетняя</w:t>
            </w:r>
          </w:p>
          <w:p w:rsidR="007C7583" w:rsidRPr="0035105D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7C7583" w:rsidRPr="00ED1B7B" w:rsidRDefault="007C7583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7583" w:rsidRDefault="007C7583" w:rsidP="00DD2F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Pr="0035105D" w:rsidRDefault="007C7583" w:rsidP="00DD2F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02" w:type="dxa"/>
          </w:tcPr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C7583" w:rsidRPr="0035105D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7583" w:rsidRPr="00ED1B7B" w:rsidRDefault="007C758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</w:tc>
        <w:tc>
          <w:tcPr>
            <w:tcW w:w="1134" w:type="dxa"/>
          </w:tcPr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Pr="0035105D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559" w:type="dxa"/>
          </w:tcPr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Pr="0035105D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Pr="0035105D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7C7583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583" w:rsidRPr="0035105D" w:rsidRDefault="007C7583" w:rsidP="00DD2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7C7583" w:rsidRPr="00ED1B7B" w:rsidRDefault="007C758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C7583" w:rsidRPr="00ED1B7B" w:rsidRDefault="007C758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122003"/>
    <w:rsid w:val="002B3A32"/>
    <w:rsid w:val="00534A27"/>
    <w:rsid w:val="00557FF4"/>
    <w:rsid w:val="0078453D"/>
    <w:rsid w:val="007C7583"/>
    <w:rsid w:val="00DB41EB"/>
    <w:rsid w:val="00ED1B7B"/>
    <w:rsid w:val="00F0657A"/>
    <w:rsid w:val="00F14A94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2016-03-23T04:52:00Z</cp:lastPrinted>
  <dcterms:created xsi:type="dcterms:W3CDTF">2016-03-11T05:28:00Z</dcterms:created>
  <dcterms:modified xsi:type="dcterms:W3CDTF">2016-04-07T08:38:00Z</dcterms:modified>
</cp:coreProperties>
</file>