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9ECA3" w14:textId="56A9FBBE" w:rsidR="00D47948" w:rsidRPr="00D47948" w:rsidRDefault="00D47948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06FD4D9" wp14:editId="0A9C95AC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409FB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14:paraId="36DFBD99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14:paraId="40796123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14:paraId="0B904B4B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14:paraId="39A52BFA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14:paraId="1094E459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14:paraId="60430813" w14:textId="77777777"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14:paraId="0699A349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14:paraId="4F19EDF4" w14:textId="77777777"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14:paraId="4B5DFDE1" w14:textId="56D3F18A" w:rsidR="009E16F6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______________                                                         № _________</w:t>
      </w:r>
    </w:p>
    <w:p w14:paraId="1BE612E0" w14:textId="77777777" w:rsidR="000D6AE9" w:rsidRPr="009E16F6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025468F" w14:textId="77777777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</w:t>
      </w:r>
    </w:p>
    <w:p w14:paraId="7110A24E" w14:textId="77777777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F79AE" w14:textId="092AF0C7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DC76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</w:t>
      </w:r>
      <w:r w:rsidR="009525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ре»:</w:t>
      </w:r>
    </w:p>
    <w:p w14:paraId="065BDF0F" w14:textId="77777777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F1674" w14:textId="77777777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14:paraId="275D45BF" w14:textId="1FE10769"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(наименование муниципального образования), о форме и сроках формирования отчета об их исполнении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 настоящему постановлению.</w:t>
      </w:r>
    </w:p>
    <w:p w14:paraId="13CBC966" w14:textId="145C0985"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14:paraId="29E5E9B7" w14:textId="2531AA7B"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городской общественно-политической газете «Время и жизнь».</w:t>
      </w:r>
    </w:p>
    <w:p w14:paraId="7DC716AB" w14:textId="7D65F8FC" w:rsidR="009E16F6" w:rsidRPr="009E16F6" w:rsidRDefault="00585C81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14:paraId="59BDA644" w14:textId="4C54F3AB" w:rsidR="009E16F6" w:rsidRPr="009E16F6" w:rsidRDefault="00585C81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городского округа по социальным вопросам  Е. В. Миллер, начальника Управления образования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Цибину.</w:t>
      </w:r>
    </w:p>
    <w:p w14:paraId="5BA05A30" w14:textId="77777777"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6D500" w14:textId="77777777" w:rsidR="00633DDF" w:rsidRPr="009E16F6" w:rsidRDefault="00633DDF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F074B" w14:textId="77777777"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Осинниковского </w:t>
      </w:r>
    </w:p>
    <w:p w14:paraId="2417C1A2" w14:textId="3D31C5C6"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79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И. В. Романов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                                                                        </w:t>
      </w:r>
    </w:p>
    <w:p w14:paraId="0DE67B66" w14:textId="77777777"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постановлением </w:t>
      </w:r>
      <w:proofErr w:type="gramStart"/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ознакомлен</w:t>
      </w:r>
      <w:proofErr w:type="gramEnd"/>
    </w:p>
    <w:p w14:paraId="5E18AB01" w14:textId="397D08D5"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</w:t>
      </w:r>
      <w:r w:rsidR="00790F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Е. В. Миллер </w:t>
      </w:r>
    </w:p>
    <w:p w14:paraId="736532FB" w14:textId="77777777"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14:paraId="1CACA3FD" w14:textId="77777777"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постановлением </w:t>
      </w:r>
      <w:proofErr w:type="gramStart"/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ознакомлен</w:t>
      </w:r>
      <w:proofErr w:type="gramEnd"/>
    </w:p>
    <w:p w14:paraId="261BECE4" w14:textId="0CC8AD4C"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согласен</w:t>
      </w:r>
      <w:proofErr w:type="gramEnd"/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</w:t>
      </w:r>
      <w:r w:rsidR="00790F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Н. П. Цибина </w:t>
      </w:r>
    </w:p>
    <w:p w14:paraId="438AA0E9" w14:textId="45E0ADE6" w:rsidR="009E16F6" w:rsidRPr="009E16F6" w:rsidRDefault="009E16F6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790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p w14:paraId="40553C28" w14:textId="12BF91E6" w:rsidR="000D6AE9" w:rsidRPr="000D6AE9" w:rsidRDefault="00585C81" w:rsidP="00585C81">
      <w:pPr>
        <w:pStyle w:val="af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</w:t>
      </w:r>
      <w:r w:rsidR="000D6AE9" w:rsidRPr="000D6AE9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3639BE">
        <w:rPr>
          <w:rFonts w:ascii="Times New Roman" w:hAnsi="Times New Roman" w:cs="Times New Roman"/>
          <w:sz w:val="24"/>
          <w:szCs w:val="24"/>
          <w:lang w:eastAsia="ru-RU"/>
        </w:rPr>
        <w:t>№ 1</w:t>
      </w:r>
    </w:p>
    <w:p w14:paraId="20F192C4" w14:textId="7E4EEE72" w:rsidR="000D6AE9" w:rsidRPr="000D6AE9" w:rsidRDefault="00585C81" w:rsidP="00585C81">
      <w:pPr>
        <w:pStyle w:val="af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0D6AE9" w:rsidRPr="000D6AE9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6E982093" w14:textId="7A2CC029" w:rsidR="000D6AE9" w:rsidRPr="000D6AE9" w:rsidRDefault="00585C81" w:rsidP="00585C81">
      <w:pPr>
        <w:pStyle w:val="af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0D6AE9" w:rsidRPr="000D6A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14:paraId="1F181A00" w14:textId="11475FA4" w:rsidR="003869EA" w:rsidRPr="000D6AE9" w:rsidRDefault="00585C81" w:rsidP="00585C81">
      <w:pPr>
        <w:pStyle w:val="af4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741C50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</w:t>
      </w:r>
      <w:r w:rsidR="00741C50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</w:t>
      </w:r>
      <w:r w:rsid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741C50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C7E14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 ____</w:t>
      </w:r>
      <w:r w:rsid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1E172778" w14:textId="6488B5D2" w:rsidR="00AE52AD" w:rsidRPr="00480115" w:rsidRDefault="00AE52AD" w:rsidP="00585C8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56FE3805" w14:textId="4FA40C9D" w:rsidR="0048407F" w:rsidRPr="00585C81" w:rsidRDefault="00585C81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5C81">
        <w:rPr>
          <w:rFonts w:ascii="Times New Roman" w:hAnsi="Times New Roman" w:cs="Times New Roman"/>
          <w:sz w:val="24"/>
        </w:rPr>
        <w:t>Порядок</w:t>
      </w:r>
      <w:r w:rsidR="003869EA" w:rsidRPr="00585C81">
        <w:rPr>
          <w:rFonts w:ascii="Times New Roman" w:hAnsi="Times New Roman" w:cs="Times New Roman"/>
          <w:sz w:val="24"/>
        </w:rPr>
        <w:t xml:space="preserve"> </w:t>
      </w:r>
    </w:p>
    <w:p w14:paraId="7AA42649" w14:textId="41008048" w:rsidR="003869EA" w:rsidRPr="000D6AE9" w:rsidRDefault="0048407F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формирования</w:t>
      </w:r>
      <w:r w:rsidRPr="000D6AE9">
        <w:rPr>
          <w:rFonts w:ascii="Times New Roman" w:hAnsi="Times New Roman" w:cs="Times New Roman"/>
          <w:sz w:val="24"/>
        </w:rPr>
        <w:t xml:space="preserve">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социальных заказов на оказание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</w:t>
      </w:r>
      <w:r w:rsidR="00AF279B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местного самоуправления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AF279B" w:rsidRPr="000D6AE9">
        <w:rPr>
          <w:rFonts w:ascii="Times New Roman" w:hAnsi="Times New Roman" w:cs="Times New Roman"/>
          <w:sz w:val="24"/>
        </w:rPr>
        <w:t>Осинниковского городского округа</w:t>
      </w:r>
    </w:p>
    <w:p w14:paraId="065DAB8B" w14:textId="77777777"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0DA69" w14:textId="70B4978F" w:rsidR="00466D8C" w:rsidRPr="007655FD" w:rsidRDefault="00D55A9D" w:rsidP="007655F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Настоящий</w:t>
      </w:r>
      <w:r w:rsidR="00215DAF"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Pr="007655FD">
        <w:rPr>
          <w:rFonts w:ascii="Times New Roman" w:hAnsi="Times New Roman" w:cs="Times New Roman"/>
          <w:sz w:val="24"/>
          <w:szCs w:val="24"/>
        </w:rPr>
        <w:t>орядок</w:t>
      </w:r>
      <w:r w:rsidR="00215DAF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2A796C" w:rsidRPr="007655FD">
        <w:rPr>
          <w:rFonts w:ascii="Times New Roman" w:hAnsi="Times New Roman" w:cs="Times New Roman"/>
          <w:sz w:val="24"/>
          <w:szCs w:val="24"/>
        </w:rPr>
        <w:t>определ</w:t>
      </w:r>
      <w:r w:rsidRPr="007655FD">
        <w:rPr>
          <w:rFonts w:ascii="Times New Roman" w:hAnsi="Times New Roman" w:cs="Times New Roman"/>
          <w:sz w:val="24"/>
          <w:szCs w:val="24"/>
        </w:rPr>
        <w:t>яе</w:t>
      </w:r>
      <w:r w:rsidR="00466D8C" w:rsidRPr="007655FD">
        <w:rPr>
          <w:rFonts w:ascii="Times New Roman" w:hAnsi="Times New Roman" w:cs="Times New Roman"/>
          <w:sz w:val="24"/>
          <w:szCs w:val="24"/>
        </w:rPr>
        <w:t>т:</w:t>
      </w:r>
      <w:bookmarkStart w:id="1" w:name="P53"/>
      <w:bookmarkEnd w:id="1"/>
    </w:p>
    <w:p w14:paraId="514DFFBC" w14:textId="4C1ABBF4" w:rsidR="00106459" w:rsidRPr="007655FD" w:rsidRDefault="005C2DAA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порядок формирования и утверждения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заказов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525C7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сфере, отнесенных к полномочиям </w:t>
      </w:r>
      <w:r w:rsidR="00960593" w:rsidRPr="007655FD">
        <w:rPr>
          <w:rFonts w:ascii="Times New Roman" w:hAnsi="Times New Roman" w:cs="Times New Roman"/>
          <w:sz w:val="24"/>
          <w:szCs w:val="24"/>
        </w:rPr>
        <w:t>орган</w:t>
      </w:r>
      <w:r w:rsidR="00AF279B" w:rsidRPr="007655FD">
        <w:rPr>
          <w:rFonts w:ascii="Times New Roman" w:hAnsi="Times New Roman" w:cs="Times New Roman"/>
          <w:sz w:val="24"/>
          <w:szCs w:val="24"/>
        </w:rPr>
        <w:t>а</w:t>
      </w:r>
      <w:r w:rsidR="00960593" w:rsidRPr="007655F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AF279B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r w:rsidRPr="007655FD">
        <w:rPr>
          <w:rFonts w:ascii="Times New Roman" w:hAnsi="Times New Roman" w:cs="Times New Roman"/>
          <w:sz w:val="24"/>
          <w:szCs w:val="24"/>
        </w:rPr>
        <w:t>(далее соответственно</w:t>
      </w:r>
      <w:r w:rsidR="00C91507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E46311" w:rsidRPr="007655FD">
        <w:rPr>
          <w:rFonts w:ascii="Times New Roman" w:hAnsi="Times New Roman" w:cs="Times New Roman"/>
          <w:sz w:val="24"/>
          <w:szCs w:val="24"/>
        </w:rPr>
        <w:t>–</w:t>
      </w:r>
      <w:r w:rsidR="00C91507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="00E46311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социальный заказ,</w:t>
      </w:r>
      <w:r w:rsidR="00C91507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сфере);</w:t>
      </w:r>
    </w:p>
    <w:p w14:paraId="484B654F" w14:textId="13C8E17F"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форму и структуру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заказа;</w:t>
      </w:r>
    </w:p>
    <w:p w14:paraId="0F7A67C3" w14:textId="4DF7B568"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из числа способов, установленных частью 3 статьи 7 </w:t>
      </w:r>
      <w:r w:rsidR="00466D8C" w:rsidRPr="007655FD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 xml:space="preserve">О государственном (муниципальном) социальном заказе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(муниципальных) услуг в социальной сфере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(далее - Федеральный закон);</w:t>
      </w:r>
    </w:p>
    <w:p w14:paraId="65EB5212" w14:textId="69AEA597"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внесения изменений в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заказы;</w:t>
      </w:r>
    </w:p>
    <w:p w14:paraId="0FB85927" w14:textId="1FC1C89C"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осуществления уполномоченным органом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сфере.</w:t>
      </w:r>
    </w:p>
    <w:p w14:paraId="2E40F420" w14:textId="03A09D74"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Под уполномоченным органом в целях настоящего Порядка понимается орган </w:t>
      </w:r>
      <w:r w:rsidR="00ED6EB6" w:rsidRPr="007655FD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AF279B" w:rsidRPr="007655FD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утверждающий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и обеспечивающий предоставление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потребителям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 (или) объем оказания таких услуг и установленными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заказом.</w:t>
      </w:r>
      <w:proofErr w:type="gramEnd"/>
    </w:p>
    <w:p w14:paraId="640F55F6" w14:textId="7653B8F0" w:rsidR="00106459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Иные понятия, применяемые в настоящем Порядке, используются в значениях, указанных в Федеральном законе.</w:t>
      </w:r>
    </w:p>
    <w:p w14:paraId="6AB73ABB" w14:textId="791D11E3" w:rsidR="002A796C" w:rsidRPr="007655FD" w:rsidRDefault="002A796C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2.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0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2 статьи 28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14:paraId="58CB7E26" w14:textId="31EEDCAD" w:rsidR="00B24B1E" w:rsidRPr="00585C81" w:rsidRDefault="00B24B1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81">
        <w:rPr>
          <w:rFonts w:ascii="Times New Roman" w:hAnsi="Times New Roman" w:cs="Times New Roman"/>
          <w:sz w:val="24"/>
          <w:szCs w:val="24"/>
        </w:rPr>
        <w:t xml:space="preserve">3. </w:t>
      </w:r>
      <w:r w:rsidR="00ED6EB6" w:rsidRPr="00585C81">
        <w:rPr>
          <w:rFonts w:ascii="Times New Roman" w:hAnsi="Times New Roman" w:cs="Times New Roman"/>
          <w:sz w:val="24"/>
          <w:szCs w:val="24"/>
        </w:rPr>
        <w:t>Муниципальный</w:t>
      </w:r>
      <w:r w:rsidRPr="00585C81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в форме электронного документа в </w:t>
      </w:r>
      <w:r w:rsidR="00585C81" w:rsidRPr="00585C81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585C81">
        <w:rPr>
          <w:rFonts w:ascii="Times New Roman" w:hAnsi="Times New Roman" w:cs="Times New Roman"/>
          <w:sz w:val="24"/>
          <w:szCs w:val="24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1" w:history="1">
        <w:r w:rsidRPr="00585C8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585C8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0AE555B8" w14:textId="53CEF91A" w:rsidR="001218D0" w:rsidRPr="00224D13" w:rsidRDefault="001218D0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24D13">
        <w:rPr>
          <w:rFonts w:ascii="Times New Roman" w:hAnsi="Times New Roman" w:cs="Times New Roman"/>
          <w:sz w:val="24"/>
          <w:szCs w:val="24"/>
        </w:rPr>
        <w:t xml:space="preserve">Информация об объеме оказания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 включается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на основании данных об объеме оказываемых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сфере, включенных в обоснования бюджетных ассигнований, формируемы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главными распорядителями средств бюджета </w:t>
      </w:r>
      <w:r w:rsidR="00AF279B" w:rsidRPr="00224D13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224D13">
        <w:rPr>
          <w:rFonts w:ascii="Times New Roman" w:hAnsi="Times New Roman" w:cs="Times New Roman"/>
          <w:sz w:val="24"/>
          <w:szCs w:val="24"/>
        </w:rPr>
        <w:t>/</w:t>
      </w:r>
      <w:r w:rsidR="00AF279B" w:rsidRPr="00224D13">
        <w:rPr>
          <w:rFonts w:ascii="Times New Roman" w:hAnsi="Times New Roman" w:cs="Times New Roman"/>
          <w:sz w:val="24"/>
          <w:szCs w:val="24"/>
        </w:rPr>
        <w:t xml:space="preserve"> </w:t>
      </w:r>
      <w:r w:rsidRPr="00224D13">
        <w:rPr>
          <w:rFonts w:ascii="Times New Roman" w:hAnsi="Times New Roman" w:cs="Times New Roman"/>
          <w:sz w:val="24"/>
          <w:szCs w:val="24"/>
        </w:rPr>
        <w:t>иные документы планирования бюджетных ассигнований, используемы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="004A4775" w:rsidRPr="00224D13">
        <w:rPr>
          <w:rFonts w:ascii="Times New Roman" w:hAnsi="Times New Roman" w:cs="Times New Roman"/>
          <w:sz w:val="24"/>
          <w:szCs w:val="24"/>
        </w:rPr>
        <w:t xml:space="preserve"> – Осинниковский городской округ</w:t>
      </w:r>
      <w:r w:rsidR="00ED6EB6" w:rsidRPr="00224D13">
        <w:rPr>
          <w:rFonts w:ascii="Times New Roman" w:hAnsi="Times New Roman" w:cs="Times New Roman"/>
          <w:sz w:val="24"/>
          <w:szCs w:val="24"/>
        </w:rPr>
        <w:t xml:space="preserve">) </w:t>
      </w:r>
      <w:r w:rsidRPr="00224D13">
        <w:rPr>
          <w:rFonts w:ascii="Times New Roman" w:hAnsi="Times New Roman" w:cs="Times New Roman"/>
          <w:sz w:val="24"/>
          <w:szCs w:val="24"/>
        </w:rPr>
        <w:t xml:space="preserve">в соответствии с порядком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</w:t>
      </w:r>
      <w:proofErr w:type="gramEnd"/>
      <w:r w:rsidR="00AF279B" w:rsidRPr="00224D1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и методикой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D13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224D13">
        <w:rPr>
          <w:rFonts w:ascii="Times New Roman" w:hAnsi="Times New Roman" w:cs="Times New Roman"/>
          <w:sz w:val="24"/>
          <w:szCs w:val="24"/>
        </w:rPr>
        <w:t xml:space="preserve"> финансовым органом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Федерации.</w:t>
      </w:r>
    </w:p>
    <w:p w14:paraId="2946E29D" w14:textId="1B67C578" w:rsidR="00E937BE" w:rsidRPr="007655FD" w:rsidRDefault="00E937B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4C75D5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может быть сформирован в отношении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(далее - укрупненная </w:t>
      </w:r>
      <w:r w:rsidR="004C75D5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услуга), под которой для целей настоящего Порядка понимается несколько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и (или) условиями (формами)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 отношении укрупненных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услуг.</w:t>
      </w:r>
      <w:proofErr w:type="gramEnd"/>
    </w:p>
    <w:p w14:paraId="489968EB" w14:textId="770F53EC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6.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по форме согласно приложению</w:t>
      </w:r>
      <w:r w:rsidR="002B154D" w:rsidRPr="007655FD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процессе формирования бюджета </w:t>
      </w:r>
      <w:r w:rsidR="00180096" w:rsidRPr="00765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в соответствии со следующей структурой:</w:t>
      </w:r>
    </w:p>
    <w:p w14:paraId="405ACEB8" w14:textId="616CC21B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>социальном заказе в очередном финансовом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 w14:paraId="76B95064" w14:textId="39964069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очередной финансовый год, приведенные в </w:t>
      </w:r>
      <w:hyperlink r:id="rId12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3E4E0D94" w14:textId="4DD32516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социальном заказе на первый год планового периода, приведенные в </w:t>
      </w:r>
      <w:hyperlink r:id="rId13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36BCD57" w14:textId="6D8A3C15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второй год планового периода, приведенные в </w:t>
      </w:r>
      <w:hyperlink r:id="rId14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69B175FE" w14:textId="0727ECBC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срок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за пределами планового периода, приведенные в </w:t>
      </w:r>
      <w:hyperlink r:id="rId15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41FE479" w14:textId="1877A460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668CD9AF" w14:textId="5D0C3064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очередной финансовый год, приведенные в подразделе 1 раздела II приложения к настоящему Порядку;</w:t>
      </w:r>
    </w:p>
    <w:p w14:paraId="448805B6" w14:textId="602A8581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первый год планового периода, приведенные в </w:t>
      </w:r>
      <w:hyperlink r:id="rId17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2 раздела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314FE99D" w14:textId="37A9432C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второй год планового периода, приведенные в </w:t>
      </w:r>
      <w:hyperlink r:id="rId18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3 раздела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61C20559" w14:textId="7382B677"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срок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услуги за пределами планового периода, приведенные в </w:t>
      </w:r>
      <w:hyperlink r:id="rId19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4 раздела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A10F94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14:paraId="3BF31CD5" w14:textId="5A53F50B" w:rsidR="00D55A9D" w:rsidRPr="007655FD" w:rsidRDefault="00D55A9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сведения о показателях, характеризующих качество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14:paraId="2346A289" w14:textId="789ED802" w:rsidR="00D65021" w:rsidRPr="007655FD" w:rsidRDefault="00D65021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7. </w:t>
      </w:r>
      <w:hyperlink r:id="rId21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>-</w:t>
      </w:r>
      <w:hyperlink r:id="rId22" w:history="1">
        <w:r w:rsidRPr="007655FD">
          <w:rPr>
            <w:rFonts w:ascii="Times New Roman" w:hAnsi="Times New Roman" w:cs="Times New Roman"/>
            <w:sz w:val="24"/>
            <w:szCs w:val="24"/>
          </w:rPr>
          <w:t>4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Pr="007655FD">
        <w:rPr>
          <w:rFonts w:ascii="Times New Roman" w:hAnsi="Times New Roman" w:cs="Times New Roman"/>
          <w:sz w:val="24"/>
          <w:szCs w:val="24"/>
        </w:rPr>
        <w:t>-</w:t>
      </w:r>
      <w:hyperlink r:id="rId24" w:history="1">
        <w:r w:rsidRPr="007655FD">
          <w:rPr>
            <w:rFonts w:ascii="Times New Roman" w:hAnsi="Times New Roman" w:cs="Times New Roman"/>
            <w:sz w:val="24"/>
            <w:szCs w:val="24"/>
          </w:rPr>
          <w:t>4 раздела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 формируются с учетом срока (предельного срока)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установленного в соответствии с законодательством Российской Федерации.</w:t>
      </w:r>
    </w:p>
    <w:p w14:paraId="3A95E29F" w14:textId="2495A6E0" w:rsidR="003F6D95" w:rsidRPr="004B4EDA" w:rsidRDefault="003F6D95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8. </w:t>
      </w:r>
      <w:r w:rsidR="00023245" w:rsidRPr="004B4EDA">
        <w:rPr>
          <w:rFonts w:ascii="Times New Roman" w:hAnsi="Times New Roman" w:cs="Times New Roman"/>
          <w:sz w:val="24"/>
          <w:szCs w:val="24"/>
        </w:rPr>
        <w:t>Муниципальный</w:t>
      </w:r>
      <w:r w:rsidRPr="004B4EDA">
        <w:rPr>
          <w:rFonts w:ascii="Times New Roman" w:hAnsi="Times New Roman" w:cs="Times New Roman"/>
          <w:sz w:val="24"/>
          <w:szCs w:val="24"/>
        </w:rPr>
        <w:t xml:space="preserve"> социальный заказ утверждается уполномоченным органом не позднее 15 рабочих дней со дня принятия </w:t>
      </w:r>
      <w:r w:rsidR="0093480E" w:rsidRPr="004B4EDA">
        <w:rPr>
          <w:rFonts w:ascii="Times New Roman" w:hAnsi="Times New Roman" w:cs="Times New Roman"/>
          <w:sz w:val="24"/>
          <w:szCs w:val="24"/>
        </w:rPr>
        <w:t>решения</w:t>
      </w:r>
      <w:r w:rsidRPr="004B4EDA">
        <w:rPr>
          <w:rFonts w:ascii="Times New Roman" w:hAnsi="Times New Roman" w:cs="Times New Roman"/>
          <w:sz w:val="24"/>
          <w:szCs w:val="24"/>
        </w:rPr>
        <w:t xml:space="preserve"> о </w:t>
      </w:r>
      <w:r w:rsidR="002A4DAF" w:rsidRPr="004B4EDA">
        <w:rPr>
          <w:rFonts w:ascii="Times New Roman" w:hAnsi="Times New Roman" w:cs="Times New Roman"/>
          <w:sz w:val="24"/>
          <w:szCs w:val="24"/>
        </w:rPr>
        <w:t>м</w:t>
      </w:r>
      <w:r w:rsidR="00F20D3A" w:rsidRPr="004B4EDA">
        <w:rPr>
          <w:rFonts w:ascii="Times New Roman" w:hAnsi="Times New Roman" w:cs="Times New Roman"/>
          <w:sz w:val="24"/>
          <w:szCs w:val="24"/>
        </w:rPr>
        <w:t>естн</w:t>
      </w:r>
      <w:r w:rsidR="002A4DAF" w:rsidRPr="004B4EDA">
        <w:rPr>
          <w:rFonts w:ascii="Times New Roman" w:hAnsi="Times New Roman" w:cs="Times New Roman"/>
          <w:sz w:val="24"/>
          <w:szCs w:val="24"/>
        </w:rPr>
        <w:t xml:space="preserve">ом </w:t>
      </w:r>
      <w:r w:rsidRPr="004B4EDA">
        <w:rPr>
          <w:rFonts w:ascii="Times New Roman" w:hAnsi="Times New Roman" w:cs="Times New Roman"/>
          <w:sz w:val="24"/>
          <w:szCs w:val="24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59B98C50" w14:textId="4E4654DC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9. Показатели, характеризующие объем оказания </w:t>
      </w:r>
      <w:r w:rsidR="00023245" w:rsidRPr="004B4ED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B4EDA">
        <w:rPr>
          <w:rFonts w:ascii="Times New Roman" w:hAnsi="Times New Roman" w:cs="Times New Roman"/>
          <w:sz w:val="24"/>
          <w:szCs w:val="24"/>
        </w:rPr>
        <w:t>услуги в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социальной сфере, определяются органами, указанными в </w:t>
      </w:r>
      <w:hyperlink r:id="rId25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14:paraId="3E48C542" w14:textId="77777777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прогнозируемой динамики количества потребителей услуг;</w:t>
      </w:r>
    </w:p>
    <w:p w14:paraId="08C459E9" w14:textId="2FAF0070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уровня удовлетворенности существующим объемом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сфере;</w:t>
      </w:r>
    </w:p>
    <w:p w14:paraId="6FB9E674" w14:textId="7DA18F34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отчета об исполнении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формируемого уполномоченным органом в соответствии с </w:t>
      </w:r>
      <w:hyperlink r:id="rId26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 в отчетном финансовом году.</w:t>
      </w:r>
    </w:p>
    <w:p w14:paraId="645956F9" w14:textId="0723A9DA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10. Внесение изменений в утвержденный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осуществляется</w:t>
      </w:r>
      <w:r w:rsidR="002B154D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в случаях:</w:t>
      </w:r>
    </w:p>
    <w:p w14:paraId="526A84FE" w14:textId="13901A96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значений показателей, характеризующих объем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сфере;</w:t>
      </w:r>
    </w:p>
    <w:p w14:paraId="5B7CEBC0" w14:textId="6A83C9F0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и перераспределения объема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по результатам отбора исполнителей услуг в соответствии со </w:t>
      </w:r>
      <w:hyperlink r:id="rId27" w:history="1">
        <w:r w:rsidRPr="007655FD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14:paraId="626CF8AB" w14:textId="61DDDC14"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</w:t>
      </w:r>
      <w:hyperlink r:id="rId28" w:history="1">
        <w:r w:rsidRPr="007655FD">
          <w:rPr>
            <w:rFonts w:ascii="Times New Roman" w:hAnsi="Times New Roman" w:cs="Times New Roman"/>
            <w:sz w:val="24"/>
            <w:szCs w:val="24"/>
          </w:rPr>
          <w:t>заказа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2B154D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Порядку).</w:t>
      </w:r>
    </w:p>
    <w:p w14:paraId="276B0C9C" w14:textId="6C7971ED" w:rsidR="00E9134A" w:rsidRPr="007655FD" w:rsidRDefault="00D3164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11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134A" w:rsidRPr="007655FD">
        <w:rPr>
          <w:rFonts w:ascii="Times New Roman" w:hAnsi="Times New Roman" w:cs="Times New Roman"/>
          <w:sz w:val="24"/>
          <w:szCs w:val="24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9" w:history="1">
        <w:r w:rsidR="00E9134A" w:rsidRPr="007655FD">
          <w:rPr>
            <w:rFonts w:ascii="Times New Roman" w:hAnsi="Times New Roman" w:cs="Times New Roman"/>
            <w:sz w:val="24"/>
            <w:szCs w:val="24"/>
          </w:rPr>
          <w:t>частью 3 статьи 7</w:t>
        </w:r>
      </w:hyperlink>
      <w:r w:rsidR="00E9134A"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 w:rsidR="00053BF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-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Осинниковск</w:t>
      </w:r>
      <w:r w:rsidR="00053BFA">
        <w:rPr>
          <w:rFonts w:ascii="Times New Roman" w:hAnsi="Times New Roman" w:cs="Times New Roman"/>
          <w:iCs/>
          <w:sz w:val="24"/>
          <w:szCs w:val="24"/>
        </w:rPr>
        <w:t>ий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 городско</w:t>
      </w:r>
      <w:r w:rsidR="00053BFA">
        <w:rPr>
          <w:rFonts w:ascii="Times New Roman" w:hAnsi="Times New Roman" w:cs="Times New Roman"/>
          <w:iCs/>
          <w:sz w:val="24"/>
          <w:szCs w:val="24"/>
        </w:rPr>
        <w:t>й округ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  <w:proofErr w:type="gramEnd"/>
    </w:p>
    <w:p w14:paraId="50CF7278" w14:textId="70ED2F41"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а) доступность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оказываемых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</w:t>
      </w:r>
      <w:r w:rsidR="00636F78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для потребителей услуг;</w:t>
      </w:r>
    </w:p>
    <w:p w14:paraId="41674F78" w14:textId="6F225451"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б) количество юридических лиц, не являющихся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и планируемая к оказанию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сфере.</w:t>
      </w:r>
      <w:proofErr w:type="gramEnd"/>
    </w:p>
    <w:p w14:paraId="30AC1815" w14:textId="6DDD5F04"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30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14:paraId="5524A4F6" w14:textId="0BD8B40F"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1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1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14:paraId="79D94835" w14:textId="08CA4AE5"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2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2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14:paraId="1FB4071A" w14:textId="18687417"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603">
        <w:rPr>
          <w:rFonts w:ascii="Times New Roman" w:hAnsi="Times New Roman" w:cs="Times New Roman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053BFA" w:rsidRPr="00070603">
        <w:rPr>
          <w:rFonts w:ascii="Times New Roman" w:hAnsi="Times New Roman" w:cs="Times New Roman"/>
          <w:iCs/>
          <w:sz w:val="24"/>
          <w:szCs w:val="24"/>
        </w:rPr>
        <w:t xml:space="preserve">муниципального образования - Осинниковский городской округ </w:t>
      </w:r>
      <w:r w:rsidRPr="00070603">
        <w:rPr>
          <w:rFonts w:ascii="Times New Roman" w:hAnsi="Times New Roman" w:cs="Times New Roman"/>
          <w:sz w:val="24"/>
          <w:szCs w:val="24"/>
        </w:rPr>
        <w:t>(далее –</w:t>
      </w:r>
      <w:r w:rsidR="009525C7" w:rsidRPr="00070603">
        <w:rPr>
          <w:rFonts w:ascii="Times New Roman" w:hAnsi="Times New Roman" w:cs="Times New Roman"/>
          <w:sz w:val="24"/>
          <w:szCs w:val="24"/>
        </w:rPr>
        <w:t xml:space="preserve"> </w:t>
      </w:r>
      <w:r w:rsidRPr="00070603">
        <w:rPr>
          <w:rFonts w:ascii="Times New Roman" w:hAnsi="Times New Roman" w:cs="Times New Roman"/>
          <w:sz w:val="24"/>
          <w:szCs w:val="24"/>
        </w:rPr>
        <w:t>общественный совет).</w:t>
      </w:r>
      <w:r w:rsidR="00053B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B0D09" w14:textId="4BD4C32D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</w:t>
      </w:r>
      <w:r w:rsidR="00D3164D" w:rsidRPr="007655FD">
        <w:rPr>
          <w:rFonts w:ascii="Times New Roman" w:hAnsi="Times New Roman" w:cs="Times New Roman"/>
          <w:sz w:val="24"/>
          <w:szCs w:val="24"/>
        </w:rPr>
        <w:t>3</w:t>
      </w:r>
      <w:r w:rsidRPr="007655FD">
        <w:rPr>
          <w:rFonts w:ascii="Times New Roman" w:hAnsi="Times New Roman" w:cs="Times New Roman"/>
          <w:sz w:val="24"/>
          <w:szCs w:val="24"/>
        </w:rPr>
        <w:t xml:space="preserve">. 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 формировании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заказа.</w:t>
      </w:r>
    </w:p>
    <w:p w14:paraId="37C01B77" w14:textId="712D64D5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14:paraId="5FEA6E2F" w14:textId="78302ECB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об осуществлении отбора исполнителей услуг в целях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вне зависимости от значения показателя, указанного в </w:t>
      </w:r>
      <w:hyperlink r:id="rId33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F91E5A1" w14:textId="6B800852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34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5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</w:t>
      </w:r>
      <w:r w:rsidR="0048407F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организациями в установленных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сферах, уполномоченный орган принимает одно из следующих решений о способе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сфере:</w:t>
      </w:r>
      <w:proofErr w:type="gramEnd"/>
    </w:p>
    <w:p w14:paraId="5B23222F" w14:textId="4D2B7FCB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CB18FF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заказа;</w:t>
      </w:r>
    </w:p>
    <w:p w14:paraId="6DE356F6" w14:textId="5E77AC8C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14:paraId="458C1F2B" w14:textId="18D2740D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36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CB18FF" w:rsidRPr="007655F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CB18FF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7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не проводится, уполномоченный орган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принимает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14:paraId="2B947B94" w14:textId="683C658D"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7655FD">
          <w:rPr>
            <w:rFonts w:ascii="Times New Roman" w:hAnsi="Times New Roman" w:cs="Times New Roman"/>
            <w:sz w:val="24"/>
            <w:szCs w:val="24"/>
          </w:rPr>
          <w:t>абзацем седьмым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пункта, значение показателя, указанного в </w:t>
      </w:r>
      <w:hyperlink r:id="rId38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9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, уполномоченный орган рассматривает на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14:paraId="4A01FA4B" w14:textId="6A2AE840" w:rsidR="00C414A2" w:rsidRPr="007655FD" w:rsidRDefault="00C414A2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14. Информация об утвержденных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0FF7774" w14:textId="758CAC14" w:rsidR="0047092A" w:rsidRPr="00F173E4" w:rsidRDefault="0047092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в соответствии с формой отчета об исполнении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оказание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отнесенных к </w:t>
      </w:r>
      <w:r w:rsidRPr="00CA2BAC">
        <w:rPr>
          <w:rFonts w:ascii="Times New Roman" w:hAnsi="Times New Roman" w:cs="Times New Roman"/>
          <w:sz w:val="24"/>
          <w:szCs w:val="24"/>
        </w:rPr>
        <w:t xml:space="preserve">полномочиям </w:t>
      </w:r>
      <w:r w:rsidR="00960593" w:rsidRPr="00CA2BAC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036EF3" w:rsidRPr="00CA2BAC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CA2BAC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CA2BAC" w:rsidRPr="00CA2BAC">
        <w:rPr>
          <w:rFonts w:ascii="Times New Roman" w:hAnsi="Times New Roman" w:cs="Times New Roman"/>
          <w:sz w:val="24"/>
          <w:szCs w:val="24"/>
        </w:rPr>
        <w:t>постановлением администрации 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формирует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по итогам исполнения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</w:t>
      </w:r>
      <w:proofErr w:type="gramEnd"/>
      <w:r w:rsidRPr="00CA2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A2BAC">
        <w:rPr>
          <w:rFonts w:ascii="Times New Roman" w:hAnsi="Times New Roman" w:cs="Times New Roman"/>
          <w:iCs/>
          <w:sz w:val="24"/>
          <w:szCs w:val="24"/>
        </w:rPr>
        <w:t xml:space="preserve">заказа в отчетном финансовом году в течение 14 дней со дня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предоставления исполнителями услуг отчетов об исполнении соглашений, предусмотренных </w:t>
      </w:r>
      <w:hyperlink r:id="rId40" w:history="1">
        <w:r w:rsidRPr="007655FD">
          <w:rPr>
            <w:rFonts w:ascii="Times New Roman" w:hAnsi="Times New Roman" w:cs="Times New Roman"/>
            <w:iCs/>
            <w:sz w:val="24"/>
            <w:szCs w:val="24"/>
          </w:rPr>
          <w:t>частью 6 статьи 9</w:t>
        </w:r>
      </w:hyperlink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услуги в социальной сфере, включенных</w:t>
      </w:r>
      <w:r w:rsidR="0048407F" w:rsidRPr="007655F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в отчеты о выполнении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задания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учреждений, функции и </w:t>
      </w:r>
      <w:r w:rsidRPr="00F173E4">
        <w:rPr>
          <w:rFonts w:ascii="Times New Roman" w:hAnsi="Times New Roman" w:cs="Times New Roman"/>
          <w:iCs/>
          <w:sz w:val="24"/>
          <w:szCs w:val="24"/>
        </w:rPr>
        <w:t>полномочия учредителя которых осуществляет уполномоченный орган.</w:t>
      </w:r>
      <w:proofErr w:type="gramEnd"/>
    </w:p>
    <w:p w14:paraId="4AC8A185" w14:textId="471AD9C7" w:rsidR="00AC01C6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3E4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F173E4">
        <w:rPr>
          <w:rFonts w:ascii="Times New Roman" w:hAnsi="Times New Roman" w:cs="Times New Roman"/>
          <w:sz w:val="24"/>
          <w:szCs w:val="24"/>
        </w:rPr>
        <w:t xml:space="preserve">Отчет об исполнении </w:t>
      </w:r>
      <w:r w:rsidR="00B1321C" w:rsidRPr="00F173E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173E4">
        <w:rPr>
          <w:rFonts w:ascii="Times New Roman" w:hAnsi="Times New Roman" w:cs="Times New Roman"/>
          <w:sz w:val="24"/>
          <w:szCs w:val="24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F173E4">
        <w:rPr>
          <w:rFonts w:ascii="Times New Roman" w:hAnsi="Times New Roman" w:cs="Times New Roman"/>
          <w:sz w:val="24"/>
          <w:szCs w:val="24"/>
        </w:rPr>
        <w:t>«</w:t>
      </w:r>
      <w:r w:rsidRPr="00F173E4">
        <w:rPr>
          <w:rFonts w:ascii="Times New Roman" w:hAnsi="Times New Roman" w:cs="Times New Roman"/>
          <w:sz w:val="24"/>
          <w:szCs w:val="24"/>
        </w:rPr>
        <w:t>Интернет</w:t>
      </w:r>
      <w:r w:rsidR="0048407F" w:rsidRPr="00F173E4">
        <w:rPr>
          <w:rFonts w:ascii="Times New Roman" w:hAnsi="Times New Roman" w:cs="Times New Roman"/>
          <w:sz w:val="24"/>
          <w:szCs w:val="24"/>
        </w:rPr>
        <w:t>»</w:t>
      </w:r>
      <w:r w:rsidRPr="00F173E4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14:paraId="38084E22" w14:textId="6C217631" w:rsidR="00A013FB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4F557815" w14:textId="5AC019E7" w:rsidR="007F1C28" w:rsidRPr="007655FD" w:rsidRDefault="00FE06D9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утвержденным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 установлен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на основании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задания, правила осуществления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оказывающими услуги</w:t>
      </w:r>
      <w:r w:rsidR="00123EE2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 в соответствии с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заказом, определяются в соответствии с 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порядком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 задания, утвержденного </w:t>
      </w:r>
      <w:r w:rsidR="007F1C28" w:rsidRPr="007655FD">
        <w:rPr>
          <w:rFonts w:ascii="Times New Roman" w:hAnsi="Times New Roman" w:cs="Times New Roman"/>
          <w:sz w:val="24"/>
          <w:szCs w:val="24"/>
        </w:rPr>
        <w:t>администрацией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proofErr w:type="gramEnd"/>
    </w:p>
    <w:p w14:paraId="2C7189AD" w14:textId="453793A9"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Предметом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включенной в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а при отсутствии такого нормативного правового акта - требований к условиям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и порядку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уполномоченным органом.</w:t>
      </w:r>
    </w:p>
    <w:p w14:paraId="5709192D" w14:textId="0CE78288"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Целями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14:paraId="65D34A53" w14:textId="4398B2CF"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D77F827" w14:textId="27C5AEE5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21. Внеплановые проверки проводятся на основании приказа уполномоченного органа в следующих случаях:</w:t>
      </w:r>
    </w:p>
    <w:p w14:paraId="5E77CF2D" w14:textId="541083A4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в связи с обращениями и требованиями контрольно-надзорных и правоохранительных органов Российской Федерации;</w:t>
      </w:r>
    </w:p>
    <w:p w14:paraId="016A6E00" w14:textId="3DE18B02"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исполнителем услуг.</w:t>
      </w:r>
    </w:p>
    <w:p w14:paraId="6C7E2CE6" w14:textId="20B2AB82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22. Проверки подразделяются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>:</w:t>
      </w:r>
    </w:p>
    <w:p w14:paraId="3F8D5BA1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2D0114DE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1D8A5946" w14:textId="13792F61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23. Срок проведения проверки определяется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14:paraId="5F8F96FD" w14:textId="78A4BF98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14:paraId="22A04978" w14:textId="63572A32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и направленного по адресу электронной почты исполнителя услуг, или иным доступным способом.</w:t>
      </w:r>
    </w:p>
    <w:p w14:paraId="7A2F4719" w14:textId="59631954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проведении внеплановой проверки посредством направления копии </w:t>
      </w:r>
      <w:r w:rsidR="00C82F8F" w:rsidRP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исполнителя услуг, или иным доступным способом.</w:t>
      </w:r>
    </w:p>
    <w:p w14:paraId="02C7875E" w14:textId="27575A00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3BA0C93C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14:paraId="2254E375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14:paraId="2DA6D61F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26. В описании каждого нарушения, выявленного в ходе проведения проверки, указываются в том числе:</w:t>
      </w:r>
    </w:p>
    <w:p w14:paraId="74713C33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>1) положения нормативных правовых актов, которые были нарушены;</w:t>
      </w:r>
    </w:p>
    <w:p w14:paraId="371F61AC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период, к которому относится выявленное нарушение.</w:t>
      </w:r>
    </w:p>
    <w:p w14:paraId="49F2C1C0" w14:textId="6FFE215E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27. Результатами осуществления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являются:</w:t>
      </w:r>
    </w:p>
    <w:p w14:paraId="00FFBA6C" w14:textId="25341435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плановым значениям, установленным соглашением;</w:t>
      </w:r>
    </w:p>
    <w:p w14:paraId="6D9F6246" w14:textId="5D247F1A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от плановых значений, установленных соглашением;</w:t>
      </w:r>
    </w:p>
    <w:p w14:paraId="168A1B9B" w14:textId="7028E460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органом;</w:t>
      </w:r>
    </w:p>
    <w:p w14:paraId="4B51D835" w14:textId="2DC5A6E9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14:paraId="1DE04D5C" w14:textId="64C16C6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41048FAC" w14:textId="5C2CDEC3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14:paraId="67089DBD" w14:textId="77777777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30. На основании акта проверки уполномоченный орган:</w:t>
      </w:r>
    </w:p>
    <w:p w14:paraId="509836D9" w14:textId="4615CA53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соглашением;</w:t>
      </w:r>
    </w:p>
    <w:p w14:paraId="7A7CFED7" w14:textId="08FECFEA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в социальной сфере, установленных уполномоченным органом;</w:t>
      </w:r>
    </w:p>
    <w:p w14:paraId="28498068" w14:textId="274DDE4D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3) принимает решение о возврате средств субсидии в бюджет</w:t>
      </w:r>
      <w:r w:rsidR="00654749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="005740DF" w:rsidRPr="007655FD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26CFEAD4" w14:textId="327AFC35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и (или) нарушении стандарта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(порядка)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17080B7" w14:textId="47625718"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соглашением.</w:t>
      </w:r>
    </w:p>
    <w:p w14:paraId="7D7BE330" w14:textId="77777777" w:rsidR="006536B3" w:rsidRPr="007655FD" w:rsidRDefault="006536B3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91CD2B3" w14:textId="7155F5BA" w:rsidR="006E2F1B" w:rsidRDefault="006E2F1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198B83D" w14:textId="77777777"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0FD3CD4" w14:textId="77777777"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33C3662" w14:textId="77777777"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9D5148F" w14:textId="77777777"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39D796F" w14:textId="23073492" w:rsidR="007655FD" w:rsidRDefault="003639BE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7655FD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5564564B" w14:textId="1B6B9C34" w:rsidR="007655FD" w:rsidRP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7655FD" w:rsidRPr="007655FD" w:rsidSect="006A3857">
          <w:headerReference w:type="default" r:id="rId41"/>
          <w:headerReference w:type="first" r:id="rId42"/>
          <w:footerReference w:type="first" r:id="rId43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Л. А. Скрябина</w:t>
      </w:r>
    </w:p>
    <w:p w14:paraId="76265A6E" w14:textId="3429B6D1"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3868265F" w14:textId="77777777"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14:paraId="0E94E075" w14:textId="77777777"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14:paraId="0073A919" w14:textId="77777777" w:rsidR="003639BE" w:rsidRDefault="003639BE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___________ 2023 г. № ________</w:t>
      </w:r>
    </w:p>
    <w:p w14:paraId="3F573E87" w14:textId="77777777" w:rsidR="003639BE" w:rsidRPr="000D6AE9" w:rsidRDefault="003639BE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102"/>
      </w:tblGrid>
      <w:tr w:rsidR="006536B3" w:rsidRPr="00480115" w14:paraId="670A9C4A" w14:textId="77777777" w:rsidTr="005740DF">
        <w:trPr>
          <w:trHeight w:val="960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14:paraId="659462CE" w14:textId="1116560D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089F6C4E" w14:textId="660031B2" w:rsidR="006536B3" w:rsidRPr="00480115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14:paraId="226B2654" w14:textId="77777777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14:paraId="1D1AA651" w14:textId="7B7124CE"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480115" w14:paraId="30C5ED2B" w14:textId="77777777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14:paraId="03AA2123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14:paraId="0BF65C4D" w14:textId="77777777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14:paraId="34285FF7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14:paraId="0D87D71D" w14:textId="77777777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14:paraId="053FBA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8D295B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1C752E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6C3EF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5D88E5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FDAB7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4C1F70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2F3D0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1F4451A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AFDBBB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1317A7A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14:paraId="40E1A9F0" w14:textId="77777777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14:paraId="2F5429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AC56B9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BEA1B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4F5D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DB548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BCA3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5E44C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56EB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2B898E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739B85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5C6244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14:paraId="130D577A" w14:textId="77777777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14:paraId="2C412FB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BD107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D09648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6370B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DE790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79C296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CEDD1D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A97717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6EE94F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07A571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70F8C7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14:paraId="2F1EB7B8" w14:textId="77777777" w:rsidTr="005740DF">
        <w:trPr>
          <w:trHeight w:val="765"/>
        </w:trPr>
        <w:tc>
          <w:tcPr>
            <w:tcW w:w="3652" w:type="dxa"/>
            <w:shd w:val="clear" w:color="auto" w:fill="auto"/>
            <w:vAlign w:val="bottom"/>
            <w:hideMark/>
          </w:tcPr>
          <w:p w14:paraId="01E1AD9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14:paraId="49CCBA7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1A4DC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6227E23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14:paraId="3977563B" w14:textId="77777777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14:paraId="487ACF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2A84DF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67A1F0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5605D98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14:paraId="2F6E5DF2" w14:textId="77777777" w:rsidTr="005740DF">
        <w:trPr>
          <w:trHeight w:val="912"/>
        </w:trPr>
        <w:tc>
          <w:tcPr>
            <w:tcW w:w="3652" w:type="dxa"/>
            <w:shd w:val="clear" w:color="auto" w:fill="auto"/>
            <w:vAlign w:val="bottom"/>
            <w:hideMark/>
          </w:tcPr>
          <w:p w14:paraId="3233D9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0A3627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A8B623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3043ADC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14:paraId="26A37D6A" w14:textId="77777777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14:paraId="3816DEA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6068D9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1768B3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14:paraId="2BC7AF7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90F17C8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0310506A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23E9B68B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580CC9A4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7DA06C92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25"/>
        <w:gridCol w:w="136"/>
        <w:gridCol w:w="1461"/>
        <w:gridCol w:w="115"/>
        <w:gridCol w:w="1456"/>
        <w:gridCol w:w="94"/>
        <w:gridCol w:w="1332"/>
        <w:gridCol w:w="80"/>
        <w:gridCol w:w="1347"/>
        <w:gridCol w:w="65"/>
        <w:gridCol w:w="744"/>
        <w:gridCol w:w="655"/>
        <w:gridCol w:w="123"/>
        <w:gridCol w:w="1599"/>
        <w:gridCol w:w="106"/>
        <w:gridCol w:w="1623"/>
        <w:gridCol w:w="83"/>
        <w:gridCol w:w="1270"/>
        <w:gridCol w:w="64"/>
        <w:gridCol w:w="1474"/>
      </w:tblGrid>
      <w:tr w:rsidR="006536B3" w:rsidRPr="00480115" w14:paraId="5F7E136F" w14:textId="77777777" w:rsidTr="001E17C2">
        <w:trPr>
          <w:trHeight w:val="88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2646" w14:textId="545E3A54"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14:paraId="13684F13" w14:textId="77777777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7886" w14:textId="4870C852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14:paraId="769D58FA" w14:textId="77777777" w:rsidTr="003639BE">
        <w:trPr>
          <w:trHeight w:val="1500"/>
        </w:trPr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4DB2" w14:textId="65DEEF0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5C36" w14:textId="130C7D72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6672" w14:textId="232E3C0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13BC" w14:textId="4FE776DC"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D18F" w14:textId="6A0C577E"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14:paraId="116BA06D" w14:textId="77777777" w:rsidTr="003639BE">
        <w:trPr>
          <w:trHeight w:val="570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5C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AA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19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0F49" w14:textId="64E81CAF"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26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0B8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7D88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14:paraId="66B41D33" w14:textId="77777777" w:rsidTr="003639BE">
        <w:trPr>
          <w:trHeight w:val="3075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3D2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ECE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AE7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7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F3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FA8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A4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705C" w14:textId="3F71A28A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3331" w14:textId="65E1D6D8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A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5A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14:paraId="5C0213E6" w14:textId="77777777" w:rsidTr="003639BE">
        <w:trPr>
          <w:trHeight w:val="288"/>
        </w:trPr>
        <w:tc>
          <w:tcPr>
            <w:tcW w:w="5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0B5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CBF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A7E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6B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BA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A9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E8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970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49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12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F7B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040CF" w:rsidRPr="00A040CF" w14:paraId="202B0BE2" w14:textId="77777777" w:rsidTr="003639BE">
        <w:trPr>
          <w:trHeight w:val="1200"/>
        </w:trPr>
        <w:tc>
          <w:tcPr>
            <w:tcW w:w="541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5863" w14:textId="1172053B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51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B523" w14:textId="7777777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047D" w14:textId="7777777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427" w14:textId="7A5D9C52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36B7" w14:textId="1F3A9A2D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EFB6" w14:textId="23F028E4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BCF" w14:textId="0892330C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3AA3" w14:textId="538AE157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6005" w14:textId="0774887B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93BA" w14:textId="64A407DD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46B2" w14:textId="194EE411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36B3" w:rsidRPr="00480115" w14:paraId="2C0A6B9E" w14:textId="77777777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3A2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4B0E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F3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E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6E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2B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8B2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F6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69C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4D2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0F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AFF9E67" w14:textId="77777777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F60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30D2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13A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54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9E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00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D94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AF5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A28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B2D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F39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6BFE0BF6" w14:textId="77777777" w:rsidTr="003639BE">
        <w:trPr>
          <w:trHeight w:val="288"/>
        </w:trPr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8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92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84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D03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E5D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09E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D8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FA9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64A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F0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BA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1F8A36ED" w14:textId="77777777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F4FED" w14:textId="087A4A8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14:paraId="4DA6C3CE" w14:textId="77777777" w:rsidTr="003639BE">
        <w:trPr>
          <w:trHeight w:val="150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F772" w14:textId="254569C5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9F" w14:textId="518B40B4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BADF" w14:textId="6113603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DB20" w14:textId="38277A5C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137F" w14:textId="3ED006D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14:paraId="1162299B" w14:textId="77777777" w:rsidTr="003639BE">
        <w:trPr>
          <w:trHeight w:val="570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299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60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EDA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EC56" w14:textId="4207604A"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93E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FE0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3437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14:paraId="03B1ED0A" w14:textId="77777777" w:rsidTr="003639BE">
        <w:trPr>
          <w:trHeight w:val="3075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2CA1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C9B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76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C9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8C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0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3F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98A7" w14:textId="19D384E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1B0D" w14:textId="1E7A49B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C0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53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14:paraId="5DDC97ED" w14:textId="77777777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39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002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2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45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63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641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64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D15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7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54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AB1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14:paraId="5F7C4FDE" w14:textId="77777777" w:rsidTr="003639BE">
        <w:trPr>
          <w:trHeight w:val="4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41A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91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CC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EF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C53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DC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585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C9F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B43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2D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959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2BF89BC2" w14:textId="77777777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D03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09C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848E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A7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A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B8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5E4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1AA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BBE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980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34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4AD1640" w14:textId="77777777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C278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86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B97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B66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0D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FC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291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3C2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00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F9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840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664AA64D" w14:textId="77777777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B6B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DC7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61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69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CB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211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5B4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BBC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1A2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379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96B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10EACF76" w14:textId="77777777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AC96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C1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04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E4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2AD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85F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404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CA4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659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8E3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ED2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300364FE" w14:textId="77777777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9B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C17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52D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782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AC0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D7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2B6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06D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EEF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A7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AC7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06F60593" w14:textId="77777777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F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57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4FB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06A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35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14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697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EC7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7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CF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D5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7AE4DA2" w14:textId="77777777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7D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EC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227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B6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97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CA0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A6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91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05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B19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A3A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4C97994F" w14:textId="77777777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0C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5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CC2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829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C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82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4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5B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28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5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D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6EE14084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14:paraId="6C9351A0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F978" w14:textId="69519600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14:paraId="47643AA7" w14:textId="77777777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994" w14:textId="5BBE3A4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6AE" w14:textId="7A62A2D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3AF9" w14:textId="579325E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5386" w14:textId="3439081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1930" w14:textId="65EF413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14:paraId="7C8624A5" w14:textId="77777777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E8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C9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06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6B7F" w14:textId="69FFBC8F"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A4F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F8D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F00E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14:paraId="270102C7" w14:textId="77777777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8CC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758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26C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A97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1C4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9F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18FA" w14:textId="49533EC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2642" w14:textId="3A198DFA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7A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411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14:paraId="1E1A02CF" w14:textId="77777777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4E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00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33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3B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24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42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DCA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C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F39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2E3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99D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14:paraId="0C81B1D0" w14:textId="77777777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85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48B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10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B2D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D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76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12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23A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ADA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47D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E61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D571747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278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D5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B1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1BA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CEB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63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BF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58E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AB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42E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4CC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12136DF1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E6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78B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5A1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6B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F8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F1E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F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0C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0C2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22E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305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4AD3AE0D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7A3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52A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E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42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7A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BE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6C1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F20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B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793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E3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30FBFA47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02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BF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1D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B90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DC7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CE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F2A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2A4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499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273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235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893759E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53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04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032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44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D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0CB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B17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51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1CA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B8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EDB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11B12386" w14:textId="77777777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1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CD4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FFC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26B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2B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D5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9F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3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0E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F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13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69E50B1D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7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3FE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1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43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4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03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64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C1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46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E4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7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3036A8B0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D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7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13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CDA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B9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F19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1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579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15E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BEF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3D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7F926D05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92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8B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71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E9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4A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1E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BC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10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E5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7F3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D7C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2F6D56B3" w14:textId="77777777" w:rsidR="006536B3" w:rsidRDefault="006536B3" w:rsidP="006536B3">
      <w:pPr>
        <w:rPr>
          <w:rFonts w:ascii="Times New Roman" w:hAnsi="Times New Roman" w:cs="Times New Roman"/>
        </w:rPr>
      </w:pPr>
    </w:p>
    <w:p w14:paraId="16A3FB7F" w14:textId="77777777" w:rsidR="003639BE" w:rsidRPr="00480115" w:rsidRDefault="003639BE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14:paraId="769C5030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CA80" w14:textId="74605AC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14:paraId="2609FC35" w14:textId="77777777" w:rsidTr="001E17C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2A69" w14:textId="3F108E72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EA6B" w14:textId="1222F9EC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D068" w14:textId="5A355B4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ED6" w14:textId="2DC8953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6567" w14:textId="70D3A50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14:paraId="3DDA2EAD" w14:textId="77777777" w:rsidTr="001E17C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44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185D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D42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C2C" w14:textId="5AF5C493"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E7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9C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A2D2" w14:textId="77777777"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14:paraId="5BB2AC63" w14:textId="77777777" w:rsidTr="001E17C2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D7B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EA0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F873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17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8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FD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A9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8F1A" w14:textId="227BA9C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B150" w14:textId="71A79FC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0D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C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14:paraId="1840019F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4B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38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FF7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6C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3AD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8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83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146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69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32B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72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14:paraId="0EC4BAC4" w14:textId="77777777" w:rsidTr="001E17C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1B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0E3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B97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B1F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74D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94B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6CF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4D1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6EB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FF4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F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C116368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A8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91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0F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9E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80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921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857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5C3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52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AA8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A55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952E6D9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F745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BB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634B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C9C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04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8E3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59C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1A2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5BD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B20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74F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07361631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03F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84B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FFE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A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5E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8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14D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26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882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B4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481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16AAB8AF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1C3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F9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E6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257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0A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2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7A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6D8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22D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78C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84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4F2DBA80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C55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ED4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84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D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C6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F9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72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E2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0C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75E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D83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7DE3A374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8D2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40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296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139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F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C0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AF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D1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4C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71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BB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4E0A0C9B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9AE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F3E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AA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8EB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52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C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57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C7B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46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A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C8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EF176CD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6F9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46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38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CAD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8DE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5E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C2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5A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0B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CD2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77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70677900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0"/>
        <w:gridCol w:w="1432"/>
        <w:gridCol w:w="976"/>
        <w:gridCol w:w="976"/>
        <w:gridCol w:w="1017"/>
        <w:gridCol w:w="976"/>
        <w:gridCol w:w="976"/>
        <w:gridCol w:w="976"/>
        <w:gridCol w:w="851"/>
        <w:gridCol w:w="851"/>
        <w:gridCol w:w="502"/>
        <w:gridCol w:w="1011"/>
        <w:gridCol w:w="1011"/>
        <w:gridCol w:w="809"/>
        <w:gridCol w:w="900"/>
        <w:gridCol w:w="1028"/>
      </w:tblGrid>
      <w:tr w:rsidR="006536B3" w:rsidRPr="00480115" w14:paraId="287B046D" w14:textId="77777777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EFBB" w14:textId="78130C7B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EC727" w14:textId="2BF3E538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14:paraId="1D66C0B7" w14:textId="77777777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9A99" w14:textId="37FB3434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8A09E" w14:textId="46AD6405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14:paraId="3077ACBC" w14:textId="77777777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F4DD" w14:textId="5E25740B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8799" w14:textId="04E2E305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9435F" w:rsidRPr="00480115" w14:paraId="6B4A0856" w14:textId="77777777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6BF4" w14:textId="2B8AF7F0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70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1DE" w14:textId="47EAE26A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2203" w14:textId="34DC2B5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70D5" w14:textId="69EBE17C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6781" w14:textId="18F4E4D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EAE" w14:textId="24E914B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3BD9" w14:textId="56268ED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EF096" w14:textId="4FA3B28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94F7" w14:textId="48F4DCB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A5D6" w14:textId="041BC97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29435F" w:rsidRPr="00480115" w14:paraId="23009BA2" w14:textId="77777777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C65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C2E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232A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F60E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5FE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917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EBE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9DD2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89C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F0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1AA7" w14:textId="1A1FF68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5043" w14:textId="5EFBAE3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DAC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E6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022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14:paraId="154828F4" w14:textId="77777777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620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82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A3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EAD2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98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C86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D8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6103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8FA8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D4A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036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256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616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21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25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DE6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14:paraId="03D4736B" w14:textId="77777777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E5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AF2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94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DE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8C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B52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584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A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20C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2EB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8D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DE8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289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847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B2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1AD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040CF" w:rsidRPr="00A040CF" w14:paraId="03FC2C1E" w14:textId="77777777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8F44" w14:textId="5C1CAE4B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42.Г.42.0 Реализация доп. общеразвивающих программ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A70" w14:textId="5493234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8042000.990.ББ52ФЖ7200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F863" w14:textId="7777777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50DD940" w14:textId="77777777"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1103FD" w14:textId="77777777"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A91A3B" w14:textId="1BDF557B"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технич</w:t>
            </w:r>
            <w:proofErr w:type="spellEnd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. очная</w:t>
            </w:r>
          </w:p>
          <w:p w14:paraId="6D93275E" w14:textId="7ED2D101"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2494" w14:textId="4D6F5C6A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028 дети за исключением детей с ОВЗ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D1B" w14:textId="210EA8C9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5864" w14:textId="7777777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E63" w14:textId="77777777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21AF" w14:textId="7A6643DC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89F" w14:textId="2C73037E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91A1" w14:textId="5413D7D3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AD7A" w14:textId="58B28C34"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C896" w14:textId="68A6DE76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DCDC" w14:textId="15845B4E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D0DE" w14:textId="0749AD4B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B289" w14:textId="61C377BE"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8FC19" w14:textId="0D6B0BB9"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435F" w:rsidRPr="00480115" w14:paraId="1EF14DE5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536F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B7B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467C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D0A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EF4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2C2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5B8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D8C5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E9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812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51B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BB4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D4C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AA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1C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1BFA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4F813F95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60BD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0A25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1247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0FE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7350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AC5A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C9B2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86BE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3CC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AF0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5D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A6E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AE1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1E0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646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D0C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3CA3AB66" w14:textId="77777777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107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95CD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B5E0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2F5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7E47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44B0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FB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59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83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466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06A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017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96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F1F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90F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1F2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1CB0C3E1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332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81B0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17DA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DA27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F92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CFF6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EBB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CC67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E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3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DC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B37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555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CF4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E8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8E9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25136C01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75E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E18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527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12C2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6DDB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43C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E9E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D87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20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DC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E7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DEC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898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1A8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352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D70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20666898" w14:textId="77777777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25B9" w14:textId="36D97D3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0F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1EA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CB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2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19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A9B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0AA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95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BF2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263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27E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A2C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77E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96B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C4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7383D6D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52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7D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3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730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856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856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8B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71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68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EC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94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DA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D41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3C5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A21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5D11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6A2AE9D6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4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A93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53F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2A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23D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31D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16E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FAF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3F3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ADC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20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2E0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8B2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B0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CF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3CAE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06E1875F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74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4A4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E32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58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2B4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5D7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6E7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731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05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28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08E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614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AA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B76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EB9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05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486A220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B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0D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0E1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B5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5FB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8D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1B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8A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ACB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4C1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C7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15E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0FD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1A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29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841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1240A2F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4A0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90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CFB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77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D3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3EA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C5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D6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BDF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FD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2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817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AF4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D5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D53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AC2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14:paraId="43FEBD27" w14:textId="77777777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A46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4ED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94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D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8C6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371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6DF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5E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9B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2D4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A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0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5BA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33E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63B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9D5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EAB65A6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30675B09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081C37EC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3D9A0F6F" w14:textId="54F897C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5FE3846F" w14:textId="365C79AE" w:rsidR="006536B3" w:rsidRPr="00480115" w:rsidRDefault="006536B3" w:rsidP="006536B3">
      <w:pPr>
        <w:rPr>
          <w:rFonts w:ascii="Times New Roman" w:hAnsi="Times New Roman" w:cs="Times New Roman"/>
        </w:rPr>
      </w:pPr>
    </w:p>
    <w:p w14:paraId="14B4DC82" w14:textId="797C27F6" w:rsidR="006536B3" w:rsidRPr="00480115" w:rsidRDefault="006536B3" w:rsidP="006536B3">
      <w:pPr>
        <w:rPr>
          <w:rFonts w:ascii="Times New Roman" w:hAnsi="Times New Roman" w:cs="Times New Roman"/>
        </w:rPr>
      </w:pPr>
    </w:p>
    <w:p w14:paraId="2B16062C" w14:textId="06F79EEE" w:rsidR="006536B3" w:rsidRPr="00480115" w:rsidRDefault="006536B3" w:rsidP="006536B3">
      <w:pPr>
        <w:rPr>
          <w:rFonts w:ascii="Times New Roman" w:hAnsi="Times New Roman" w:cs="Times New Roman"/>
        </w:rPr>
      </w:pPr>
    </w:p>
    <w:p w14:paraId="6498B4E0" w14:textId="515FD9DA" w:rsidR="006536B3" w:rsidRPr="00480115" w:rsidRDefault="006536B3" w:rsidP="006536B3">
      <w:pPr>
        <w:rPr>
          <w:rFonts w:ascii="Times New Roman" w:hAnsi="Times New Roman" w:cs="Times New Roman"/>
        </w:rPr>
      </w:pPr>
    </w:p>
    <w:p w14:paraId="65357049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14:paraId="1EE9CA93" w14:textId="77777777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DFBA" w14:textId="10A226A6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480115" w14:paraId="1916B1E9" w14:textId="77777777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161" w14:textId="29E7540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2DA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27FA" w14:textId="35A9B0A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6029" w14:textId="372CBE55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E387" w14:textId="51B0ED6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9BB2" w14:textId="58A9B859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B37C" w14:textId="093D8CB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8240" w14:textId="4081C329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A1CC" w14:textId="2FCC4F6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F310" w14:textId="7627D7B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927E" w14:textId="3B38CEB5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14:paraId="591F863E" w14:textId="77777777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EBB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6D4E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A5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08CD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76F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B7B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2F8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6F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D92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58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3FCD" w14:textId="7965ADA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8DE4" w14:textId="30C416F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256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4B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328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069E32E3" w14:textId="77777777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DE0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F2A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CB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E266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4DE5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99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91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FAA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250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5F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48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348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C38C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A935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440C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1FD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7702D35D" w14:textId="77777777" w:rsidTr="00A040CF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DA8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90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ECF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C9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B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D9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70D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78B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17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593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33D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8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AA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51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3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4A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14:paraId="02AC99BC" w14:textId="77777777" w:rsidTr="00A040CF">
        <w:trPr>
          <w:trHeight w:val="67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8B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2E2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1D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06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9AA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DAF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68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8C9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F0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9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D7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86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E48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71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63A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24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9D2111B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66E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D98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FB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B6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7A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0C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D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1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52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0A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E4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51D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6B5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774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890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7C8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535408F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F1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55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DA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3E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040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21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D5D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AD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D50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77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73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661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67C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43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2BD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8EC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0301FE1C" w14:textId="77777777" w:rsidTr="00A040CF">
        <w:trPr>
          <w:trHeight w:val="69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6B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E3D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820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4F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A9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1A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BC9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DDF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4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7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A8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843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31E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410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04B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790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4F7AD42F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A7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0E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BE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7F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104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5A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62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29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D64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31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39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A69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90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F6D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986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CC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610C845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F7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51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14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A0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2E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2D1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85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3D6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6B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E4C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B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406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479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6BF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39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C8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1F223CA" w14:textId="77777777" w:rsidTr="00A040CF">
        <w:trPr>
          <w:trHeight w:val="288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D3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0AE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3B6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F1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9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F76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20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9E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19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52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1C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159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0B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E2E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8C8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5A4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3FED761A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FF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32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39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53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24A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06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11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21F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ED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9B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3BE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93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83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798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ED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AC3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C71414C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AA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D4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30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29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4F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CA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94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21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5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83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0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D73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0E5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B90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716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BC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4D824C5E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FD4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E3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4F5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06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1E2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2CF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D54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AF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96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AF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B8D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38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1EB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93C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EC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B9D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F98A916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A05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176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C1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6B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7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70C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E1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370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23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32D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6D4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94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96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682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397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C5F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444EC0C0" w14:textId="77777777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A3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34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02A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C6F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F8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848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343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C6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7A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D88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EB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6DD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2FD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C1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48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E55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3B8EC0C5" w14:textId="77777777" w:rsidTr="00A040CF">
        <w:trPr>
          <w:trHeight w:val="288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BB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7C4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931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C70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5A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C0A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05F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7DC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CE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0A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C0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E4A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A6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0FF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D07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6D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862027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2A8C6929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14:paraId="193E9A2C" w14:textId="77777777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E172C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5D3CE99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7E9EDDB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49E966A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99FC40A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E9664CD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223B194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7BBB627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5DBF2BD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FF7D2A9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2B86E18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C62C645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609BE57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89FD491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76DCB5D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322FDD4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78614D3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7D00C13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527CD8E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9865352" w14:textId="77777777"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1B5BC1E" w14:textId="77777777" w:rsidR="00AF279B" w:rsidRDefault="00AF279B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0481AF2" w14:textId="23059DE0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14:paraId="11AD31E9" w14:textId="77777777" w:rsidTr="005740DF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3EF6" w14:textId="2608A526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26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3255" w14:textId="0639500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E2F5" w14:textId="391AFA6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C96A" w14:textId="6B229D48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BD73" w14:textId="02F8928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CBBB" w14:textId="4802CF78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8E71" w14:textId="19326243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3FCB" w14:textId="6EE9761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382D" w14:textId="6AFD5EF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B944" w14:textId="3B663868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14:paraId="79476118" w14:textId="77777777" w:rsidTr="005740DF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077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40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508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12D4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91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CCF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C8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6C2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EC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DB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BF53" w14:textId="35AC529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8EF2" w14:textId="20CCDEAA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B1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8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86B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157CBE71" w14:textId="77777777" w:rsidTr="005740DF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4D6A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C4F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6C1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B552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DA25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9A4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DA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D1F1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EBF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AE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C21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EBB7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A0A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895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DD8B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041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0813A02A" w14:textId="77777777" w:rsidTr="005740DF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BD2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12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49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05D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A4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D7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6F4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AE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23C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842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61E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81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5FD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585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623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87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14:paraId="1127C2F6" w14:textId="77777777" w:rsidTr="005740DF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16A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1E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CE7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9F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E1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497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B6D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0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89B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D2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45C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A9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BE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466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BB9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30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58EC5E7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06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A58D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006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8E7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51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07D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B8F4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991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28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57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90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D1F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AFF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A2A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8C5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7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A16526D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EE6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F9A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0DA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3B00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613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89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4CD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DFE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DD7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0DF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F67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651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9F2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BB2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65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F1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73253C2" w14:textId="77777777" w:rsidTr="005740DF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14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60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A60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7A49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3D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43B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E7C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7D7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27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34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BAE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902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12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800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82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980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CDD0FD4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31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A85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EF8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35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2E6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7DD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BF8F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9F34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51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96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2C8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AB7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ED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3D3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4AA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3F1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7EE0B23" w14:textId="77777777" w:rsidTr="005740DF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51F1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7995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2778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00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31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4D4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0B98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AE30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AC6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E1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9B7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247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881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FAE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13A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068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49000740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0A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50B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6D0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C3C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3D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1175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11A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343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694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F5E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3CC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29D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92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B9D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C06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EBD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E9A58BD" w14:textId="77777777" w:rsidTr="005740DF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23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56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60F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D0A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5AB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A8A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E32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57F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525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92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07C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13B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23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4A4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F5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1E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0F5D4105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019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907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F45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F39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1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F5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0C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E5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6B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B1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722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1E4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405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28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2F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B31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07CCD6B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C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AA1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4F2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95B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B5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32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87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692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10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69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249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736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C37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506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550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EBC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22FA5BB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79A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F3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40F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10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A5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36A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5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11A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7E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FD2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42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0B7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1A5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393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D29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21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B1148CA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02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77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F6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446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E9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261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CC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6E6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3E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80B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4B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FDB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06A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0E7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A91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57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B44F3D0" w14:textId="77777777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49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A3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22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ED6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19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12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51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85E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C99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50D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586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AE8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0FF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7DA5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0EC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374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C94C1D8" w14:textId="77777777" w:rsidTr="005740DF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5BE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27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3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F8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A5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F0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4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3CF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90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D4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51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1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F8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CA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6C2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ED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14:paraId="5B439C56" w14:textId="77777777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E3C3" w14:textId="0EA41AEA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14:paraId="2CC736D1" w14:textId="77777777" w:rsidTr="00A040CF">
        <w:trPr>
          <w:trHeight w:val="268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69AE" w14:textId="1CD2F949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1B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DE7D" w14:textId="1FDA5BC9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2A3" w14:textId="72CAE7A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46CC" w14:textId="46A98696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C0B2" w14:textId="02E582F5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5C88" w14:textId="0877434A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E83" w14:textId="2C2E5D11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C104" w14:textId="04303CC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7FCF" w14:textId="5AAB7B08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FB5E" w14:textId="145901B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14:paraId="6A03C186" w14:textId="77777777" w:rsidTr="005740DF">
        <w:trPr>
          <w:trHeight w:val="63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B8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33C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91F1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CD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8F75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6A04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F70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B703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4D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FCE5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FDD0" w14:textId="49CF0384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C3C" w14:textId="51BDABA9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2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28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D7F2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38543EEF" w14:textId="77777777" w:rsidTr="005740DF">
        <w:trPr>
          <w:trHeight w:val="306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4211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699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E9D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97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83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90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564B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B42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C0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F5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652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87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5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AF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0E7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01C2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14:paraId="36E043AA" w14:textId="77777777" w:rsidTr="005740DF">
        <w:trPr>
          <w:trHeight w:val="40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6F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30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032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4F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1A7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CE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F5D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5E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2B1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F4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D1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1D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862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7B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A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14:paraId="4E41A380" w14:textId="77777777" w:rsidTr="005740DF">
        <w:trPr>
          <w:trHeight w:val="43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A36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8D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BE7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052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12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29A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25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8A5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FA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CB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1E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C8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BEA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FDC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190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E14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D7B520D" w14:textId="77777777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A4F8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9A2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5DB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51C1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3BD6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6F05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F091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D1F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F4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FC0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EDB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566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DD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B54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E01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01B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3FC1E84A" w14:textId="77777777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7A4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CEB6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0D4C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2056E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37A2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1B22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9F9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7BF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81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872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5D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F26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6F4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8EF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3B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397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9CEC7C0" w14:textId="77777777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92DF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3F5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E1AD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9C20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4E7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5B1B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CC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A6A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45E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DA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18D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37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EFD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700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356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B39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40F616DD" w14:textId="77777777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341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2AE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A4D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2F76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A121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5F1B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247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D66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F9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B7C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EF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DB9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3287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5CD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020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3AB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32F2D56" w14:textId="77777777" w:rsidTr="005740DF">
        <w:trPr>
          <w:trHeight w:val="43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EA9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4F3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8D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CB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90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110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799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37D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51B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812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F2E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C50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AFB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34E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4C3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3424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E3E80B1" w14:textId="77777777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F1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F5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0E6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4DD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30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B6A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73F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C81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EF8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02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87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8B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550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BD62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576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0AF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6FDFB19D" w14:textId="77777777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F3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B4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C5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B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2F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37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172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665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F7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50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9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A6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222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DEA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AED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2F1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85DEDBE" w14:textId="77777777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C4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50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867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422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5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DD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7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D3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A6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E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FC8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678F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D2DB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09C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F88E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0A3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1F8888BB" w14:textId="77777777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55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231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91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EDB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A2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D02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984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A3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F29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F0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520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5A2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0C38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B01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8FC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16D9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7E307C93" w14:textId="77777777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38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638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0C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284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949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2C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CA7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A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420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CD7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5BC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72FA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B591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3FD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C000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9B1D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14:paraId="59E69877" w14:textId="77777777" w:rsidTr="005740DF">
        <w:trPr>
          <w:trHeight w:val="63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19D3" w14:textId="77777777"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86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753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8A3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214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5AE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813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78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AAF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BDD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E78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20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601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9B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8E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23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E73F8E6" w14:textId="2B668951" w:rsidR="006536B3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1"/>
        <w:gridCol w:w="2027"/>
        <w:gridCol w:w="1811"/>
        <w:gridCol w:w="1811"/>
        <w:gridCol w:w="1549"/>
        <w:gridCol w:w="1549"/>
        <w:gridCol w:w="816"/>
        <w:gridCol w:w="1989"/>
        <w:gridCol w:w="1989"/>
      </w:tblGrid>
      <w:tr w:rsidR="006536B3" w:rsidRPr="00480115" w14:paraId="7651B5FB" w14:textId="77777777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0906E" w14:textId="0674EB92"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14:paraId="3A65B745" w14:textId="77777777" w:rsidTr="005740DF">
        <w:trPr>
          <w:trHeight w:val="207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5F36" w14:textId="4F55F33F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6C5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C24" w14:textId="4FC0FFFB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B18B" w14:textId="54FDB3A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C1410" w14:textId="55999E4E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793C" w14:textId="1C3D97AC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E151" w14:textId="7EAFDF3D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480115" w14:paraId="5457C538" w14:textId="77777777" w:rsidTr="005740DF">
        <w:trPr>
          <w:trHeight w:val="45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998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374A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E76E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3F5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4B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BC2F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234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0E1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14:paraId="1893A37B" w14:textId="77777777" w:rsidTr="005740DF">
        <w:trPr>
          <w:trHeight w:val="243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D8C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9FF3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DDC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197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A0C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BB8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79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236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9F1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14:paraId="5116CBA7" w14:textId="77777777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62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FAC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98D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BB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D60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FFB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1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C2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3D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14:paraId="5340F1FE" w14:textId="77777777" w:rsidTr="005740DF">
        <w:trPr>
          <w:trHeight w:val="1575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A75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E25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328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AE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95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D9B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E38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90E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C61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643A7E5F" w14:textId="77777777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0849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CDE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F01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35B6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7A9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326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102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ADE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CC9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522C16D5" w14:textId="77777777" w:rsidTr="005740DF">
        <w:trPr>
          <w:trHeight w:val="288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C7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E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F00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4F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4A8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3D3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0E3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14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479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4F254686" w14:textId="77777777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DA1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C59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548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C650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B1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048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9EF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A1A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15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6061F3A8" w14:textId="77777777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6B0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D2E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A116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B9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900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BBB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92F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AC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FF9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373A93B6" w14:textId="77777777" w:rsidTr="005740DF">
        <w:trPr>
          <w:trHeight w:val="82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F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3AF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E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351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6C3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C1B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A3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ACA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8498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0A55AF2A" w14:textId="77777777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7473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369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393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E4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439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5AE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585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FEEE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D2B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14:paraId="74B76261" w14:textId="77777777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17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6DD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ABE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0FC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6B1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303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5601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B36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9C4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14:paraId="1BBEBCEE" w14:textId="77777777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21CB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3AA5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93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BA3C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830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6D831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CD8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AC4D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F44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14:paraId="7F62C369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p w14:paraId="0AEF81E4" w14:textId="77777777"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6536B3" w:rsidRPr="00480115" w14:paraId="550983EF" w14:textId="77777777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CD4A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51F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78E0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04C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6536B3" w:rsidRPr="00480115" w14:paraId="7797CBDB" w14:textId="77777777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5DC2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D7EF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BA59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CFF4" w14:textId="77777777"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17A61B" w14:textId="0B4C15E8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00F10C53" w14:textId="3A72719E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537D8D58" w14:textId="12A45132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44CBB80A" w14:textId="56603F68" w:rsidR="006536B3" w:rsidRPr="003639BE" w:rsidRDefault="006536B3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</w:p>
    <w:p w14:paraId="2C30DB40" w14:textId="77777777"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14:paraId="456D6893" w14:textId="6957F42C" w:rsidR="006536B3" w:rsidRP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      Л. А. Скрябина</w:t>
      </w:r>
    </w:p>
    <w:p w14:paraId="04E200AF" w14:textId="6D40DC1D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6C493A9F" w14:textId="505AC9CA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45FC371B" w14:textId="77DACFC9"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14:paraId="1FAD150E" w14:textId="77777777" w:rsidR="006536B3" w:rsidRPr="00480115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480115" w:rsidSect="006536B3">
          <w:footerReference w:type="first" r:id="rId44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256AA317" w14:textId="6D2883C9"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14:paraId="06FF7676" w14:textId="77777777"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14:paraId="11703CD3" w14:textId="77777777"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14:paraId="19DA27B9" w14:textId="77777777"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___________ 2023 г. № ________</w:t>
      </w:r>
    </w:p>
    <w:p w14:paraId="46A3CDA0" w14:textId="63F7D635" w:rsidR="006536B3" w:rsidRPr="00A040CF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14:paraId="58253D7A" w14:textId="77777777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8766" w14:textId="77777777" w:rsidR="00480115" w:rsidRPr="00A040CF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480115" w14:paraId="4DF8AFEF" w14:textId="77777777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60F7" w14:textId="5D0B241B" w:rsidR="00480115" w:rsidRPr="00A040CF" w:rsidRDefault="00480115" w:rsidP="00C8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14:paraId="6F37FA8C" w14:textId="77777777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33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E669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14:paraId="37406F44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B3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C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E450DCF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42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1E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71C3E6D" w14:textId="77777777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2F9D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BA5F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C80B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3E2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8DE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822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DCC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B0B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959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CD0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E86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14:paraId="75465A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447050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91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18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CD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31C5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47A4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D448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BDD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BA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0C518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0E7D181" w14:textId="77777777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F2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622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3CF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AE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95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1A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3CC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5A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6F8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08A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9E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B82B8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6AF7391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16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F210" w14:textId="77777777" w:rsidR="00C82F8F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27634A" w14:textId="77777777" w:rsid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Осинниковского городского округа</w:t>
            </w:r>
            <w:r w:rsidR="00480115"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</w:p>
          <w:p w14:paraId="3627E3A2" w14:textId="3E9848A3" w:rsidR="00C82F8F" w:rsidRP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495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37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707F17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116BB1A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71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02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2A39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AA06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3627D4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84FB34F" w14:textId="77777777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AE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97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86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9BA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2CD87D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C5A43D5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9D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7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A9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0B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6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2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A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6E4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C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F6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F8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18B82B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4326E3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35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75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3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17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572AE8D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DBB5873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573D0227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5A886BDB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3E9E9AA8" w14:textId="77777777" w:rsidR="00480115" w:rsidRDefault="00480115" w:rsidP="00480115">
      <w:pPr>
        <w:rPr>
          <w:rFonts w:ascii="Times New Roman" w:hAnsi="Times New Roman" w:cs="Times New Roman"/>
        </w:rPr>
      </w:pPr>
    </w:p>
    <w:p w14:paraId="4654B433" w14:textId="77777777" w:rsidR="003639BE" w:rsidRPr="00480115" w:rsidRDefault="003639BE" w:rsidP="00480115">
      <w:pPr>
        <w:rPr>
          <w:rFonts w:ascii="Times New Roman" w:hAnsi="Times New Roman" w:cs="Times New Roman"/>
        </w:rPr>
      </w:pPr>
    </w:p>
    <w:p w14:paraId="65A000A9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3"/>
        <w:gridCol w:w="192"/>
        <w:gridCol w:w="890"/>
        <w:gridCol w:w="599"/>
        <w:gridCol w:w="1267"/>
        <w:gridCol w:w="377"/>
        <w:gridCol w:w="1370"/>
        <w:gridCol w:w="126"/>
        <w:gridCol w:w="1255"/>
        <w:gridCol w:w="165"/>
        <w:gridCol w:w="581"/>
        <w:gridCol w:w="738"/>
        <w:gridCol w:w="242"/>
        <w:gridCol w:w="1429"/>
        <w:gridCol w:w="399"/>
        <w:gridCol w:w="1272"/>
        <w:gridCol w:w="624"/>
        <w:gridCol w:w="725"/>
        <w:gridCol w:w="1240"/>
        <w:gridCol w:w="228"/>
      </w:tblGrid>
      <w:tr w:rsidR="00480115" w:rsidRPr="00480115" w14:paraId="2E957194" w14:textId="77777777" w:rsidTr="00AA391C">
        <w:trPr>
          <w:trHeight w:val="68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CB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5301" w14:textId="53D15BEA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33F0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AB52656" w14:textId="77777777" w:rsidTr="00AA391C">
        <w:trPr>
          <w:trHeight w:val="26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30A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E21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40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ADE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B6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545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BE5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21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2D6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099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32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197D353" w14:textId="77777777" w:rsidTr="00AA391C">
        <w:trPr>
          <w:trHeight w:val="1164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8649" w14:textId="4727C6F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7E93" w14:textId="18E6C803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85D" w14:textId="3F2D8E9E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4E1D" w14:textId="75AEE730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4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5619" w14:textId="187F2DD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14:paraId="6EC7B1FD" w14:textId="77777777" w:rsidTr="00AA391C">
        <w:trPr>
          <w:trHeight w:val="264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F3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AD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C4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57A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B1FB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BDE2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3674" w14:textId="6F788CB0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4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F88C" w14:textId="464F291B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0F2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A549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14:paraId="2E1B7DBE" w14:textId="77777777" w:rsidTr="00AA391C">
        <w:trPr>
          <w:trHeight w:val="3348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3A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DF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7B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697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1EF7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E0C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7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35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4C8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D0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28A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CA3A4D9" w14:textId="77777777" w:rsidTr="00AA391C">
        <w:trPr>
          <w:trHeight w:val="276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B66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0865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473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8FFD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F991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68A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FCE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5BD2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7B3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0FB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F41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14:paraId="064B4B98" w14:textId="77777777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E8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4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5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DC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A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CD1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E51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3E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0B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9E2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0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FCB1324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CA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F6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D2D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8E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739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D59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AC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9F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E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35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41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EE26108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17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B3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FC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1A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72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32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CE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70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6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38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CF1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295B7A6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2D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A079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0A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E6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264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965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0B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75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1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4B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17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9E98685" w14:textId="77777777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31F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E3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38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04E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1F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3A40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C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7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69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484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73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5A95D2C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A0F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04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2C99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82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D3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6762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D0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18D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41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310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FE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9EA2E92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55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74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B3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30E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847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D1A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CE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9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E8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F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EE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37ED46E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6FD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FB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9801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5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36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08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C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69F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8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B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C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A313F96" w14:textId="77777777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D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4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658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63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D0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94CF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C4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60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B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80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63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8078622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111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8A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1A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72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5A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67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BD8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172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288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81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D0A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E98B9EE" w14:textId="77777777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91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02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03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EC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12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C1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9E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5E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05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4A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03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C03B7DF" w14:textId="77777777" w:rsidTr="00AA391C">
        <w:trPr>
          <w:trHeight w:val="276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C4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9D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E18A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046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A49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E83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65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E6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B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9B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61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A6DAEB7" w14:textId="77777777" w:rsidTr="005740DF">
        <w:trPr>
          <w:gridAfter w:val="1"/>
          <w:wAfter w:w="72" w:type="pct"/>
          <w:trHeight w:val="684"/>
        </w:trPr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E11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7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F7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3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85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F2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9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B3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86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150D190" w14:textId="77777777" w:rsidTr="005740DF">
        <w:trPr>
          <w:gridAfter w:val="1"/>
          <w:wAfter w:w="72" w:type="pct"/>
          <w:trHeight w:val="264"/>
        </w:trPr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60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7B7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53DE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5D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F7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08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7A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B2D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20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23B0120" w14:textId="77777777" w:rsidTr="005740DF">
        <w:trPr>
          <w:gridAfter w:val="1"/>
          <w:wAfter w:w="72" w:type="pct"/>
          <w:trHeight w:val="1164"/>
        </w:trPr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73A7" w14:textId="22C9F5A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7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AEB4" w14:textId="3DFA4C66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EB7B" w14:textId="068D63C6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5C173" w14:textId="22C30EF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24AD" w14:textId="562A0408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14:paraId="39227988" w14:textId="77777777" w:rsidTr="005740DF">
        <w:trPr>
          <w:gridAfter w:val="1"/>
          <w:wAfter w:w="72" w:type="pct"/>
          <w:trHeight w:val="509"/>
        </w:trPr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01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62F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B90E" w14:textId="2E85160C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6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CC1" w14:textId="4C17DD9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4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9CD0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DC90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3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2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09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17900E2" w14:textId="77777777" w:rsidTr="005740DF">
        <w:trPr>
          <w:trHeight w:val="3348"/>
        </w:trPr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6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7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57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B6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7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ED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FA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1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057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BAC6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DD0BB21" w14:textId="77777777" w:rsidTr="005740DF">
        <w:trPr>
          <w:trHeight w:val="276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89C0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49F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F00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327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48B0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326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32B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D238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9C6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" w:type="pct"/>
            <w:vAlign w:val="center"/>
            <w:hideMark/>
          </w:tcPr>
          <w:p w14:paraId="52F861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1F244F4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9D2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DB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F4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1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F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C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F8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F5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42C2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4E2D7B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8D3E52A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F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4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5E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EF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1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F3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4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37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99EB6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EE65D12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6A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EA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79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D4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22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3F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D6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978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E3D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38CA95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A0F227C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49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70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9A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D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01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83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F9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C8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AE20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7FFEB9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E5507FD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D0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F1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B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4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A5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F9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DF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77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5B0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7B5F9E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872B712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40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5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5E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F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B0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BA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B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FC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801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4AED9B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7602628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EAE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97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C6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1B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AB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B5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56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08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25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627902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A4C6AE8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BC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F5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93E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0F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0F3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1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05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9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4C8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436A26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39BC5E8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27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69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6F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B8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90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AF0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CB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48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14F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21AF78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060E0CE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5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3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F04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AC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7A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038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C0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04C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238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A9926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3BE5269" w14:textId="77777777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E2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4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D1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A3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8B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84E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8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0B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7938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38F395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3CA1928" w14:textId="77777777" w:rsidTr="005740DF">
        <w:trPr>
          <w:trHeight w:val="276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8BD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AC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EF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42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36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C59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42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D8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B4B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346D65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B33FC48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1"/>
        <w:gridCol w:w="1251"/>
        <w:gridCol w:w="1252"/>
        <w:gridCol w:w="1142"/>
        <w:gridCol w:w="1142"/>
        <w:gridCol w:w="632"/>
        <w:gridCol w:w="1447"/>
        <w:gridCol w:w="1447"/>
        <w:gridCol w:w="1447"/>
        <w:gridCol w:w="1447"/>
        <w:gridCol w:w="1447"/>
        <w:gridCol w:w="1447"/>
      </w:tblGrid>
      <w:tr w:rsidR="00480115" w:rsidRPr="00480115" w14:paraId="75765FB4" w14:textId="77777777" w:rsidTr="001E17C2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2D72" w14:textId="6E5D7ABB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14:paraId="04E5D101" w14:textId="77777777" w:rsidTr="001E17C2">
        <w:trPr>
          <w:trHeight w:val="264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26ECE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1BC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35C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2F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EB3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AE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D9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C4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E2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59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080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83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D05E252" w14:textId="77777777" w:rsidTr="001E17C2">
        <w:trPr>
          <w:trHeight w:val="62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D107" w14:textId="290504D3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E630" w14:textId="7826B903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A7F6" w14:textId="61AD1B2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711E" w14:textId="3B1C8BE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6330" w14:textId="627A9A12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19BB" w14:textId="7DD0FAA0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E6FD" w14:textId="0D643798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3965" w14:textId="4262F70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CE75" w14:textId="2FD9F015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0E3D" w14:textId="55C2DB0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14:paraId="648A6A00" w14:textId="77777777" w:rsidTr="001E17C2">
        <w:trPr>
          <w:trHeight w:val="111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4B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03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C9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6F1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823C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2D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3C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F4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6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E1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2A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2EC434D" w14:textId="77777777" w:rsidTr="001E17C2">
        <w:trPr>
          <w:trHeight w:val="170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80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B9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A83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31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2DAB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AC4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B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5E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E1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69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F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12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A4F2A3A" w14:textId="77777777" w:rsidTr="001E17C2">
        <w:trPr>
          <w:trHeight w:val="2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E166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ECC8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8FB3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6DBE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CFD7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3F53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334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531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251F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DDA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C6EE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822F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14:paraId="51EED77B" w14:textId="77777777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D5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0A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F4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BA7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E2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0442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BF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D17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A7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1C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40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3F6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119CBEA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637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FD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35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8D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A1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81D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4A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54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5D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F3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95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94D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CEE06A7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B5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C6F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E1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E5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0B8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61D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06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4D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08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5A9D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27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5FCB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D9D008F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1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555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999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E5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3A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357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A6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E3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C1F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D8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B8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7F6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0C2A760" w14:textId="77777777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355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C1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4B6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60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3B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D78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84F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3BE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883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D5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D3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7375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0DE2883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CC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58C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5E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6F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9B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308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66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D1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FE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88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8A1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85D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489EDA6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F6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A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F6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9A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0078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D01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A4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EC5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EE9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21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B3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34D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C5530AD" w14:textId="77777777" w:rsidTr="001E17C2">
        <w:trPr>
          <w:trHeight w:val="276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CF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8A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23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AF8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D3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5033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8E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345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69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B4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32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602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B3951F5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6"/>
        <w:gridCol w:w="1291"/>
        <w:gridCol w:w="1176"/>
        <w:gridCol w:w="1291"/>
        <w:gridCol w:w="1073"/>
        <w:gridCol w:w="1291"/>
        <w:gridCol w:w="1291"/>
        <w:gridCol w:w="1291"/>
        <w:gridCol w:w="1291"/>
        <w:gridCol w:w="1291"/>
        <w:gridCol w:w="1176"/>
        <w:gridCol w:w="1176"/>
        <w:gridCol w:w="648"/>
      </w:tblGrid>
      <w:tr w:rsidR="003639BE" w:rsidRPr="00480115" w14:paraId="5346DCFD" w14:textId="77777777" w:rsidTr="003639BE">
        <w:trPr>
          <w:trHeight w:val="1056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0B1EF" w14:textId="608F754C" w:rsidR="003639BE" w:rsidRPr="00480115" w:rsidRDefault="003639BE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"     "              20      г.</w:t>
            </w:r>
          </w:p>
        </w:tc>
      </w:tr>
      <w:tr w:rsidR="00480115" w:rsidRPr="00480115" w14:paraId="2F6501D4" w14:textId="77777777" w:rsidTr="003639BE">
        <w:trPr>
          <w:trHeight w:val="252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B47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4246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59BC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6720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0AC4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500B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9E59E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AB69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90A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242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A3CC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A8D99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6DACF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238720D" w14:textId="77777777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3F88F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57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0C7A3" w14:textId="10A15198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775F5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05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772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89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B2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F589DE2" w14:textId="77777777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31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2C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2D1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6F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1B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3B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92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0F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585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82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3EA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9A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1B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72B1EE3" w14:textId="77777777" w:rsidTr="003639BE">
        <w:trPr>
          <w:trHeight w:val="1188"/>
        </w:trPr>
        <w:tc>
          <w:tcPr>
            <w:tcW w:w="1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CD28" w14:textId="51770B04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3A4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305" w14:textId="7ED9BF70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2D23" w14:textId="3BAAC72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8C01" w14:textId="29433FCB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D89C" w14:textId="70076F94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EC5" w14:textId="7211CB9E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FAF4" w14:textId="0CD1B19A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14:paraId="65DD3B13" w14:textId="77777777" w:rsidTr="003639BE">
        <w:trPr>
          <w:trHeight w:val="1320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9F71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75A2" w14:textId="71D6FEA8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нителя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C1E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DD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0A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634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47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0F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1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031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0DF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14:paraId="5349A876" w14:textId="77777777" w:rsidTr="003639BE">
        <w:trPr>
          <w:trHeight w:val="1392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2D5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D3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6E2E" w14:textId="1D08B366" w:rsidR="00480115" w:rsidRPr="00480115" w:rsidRDefault="00480115" w:rsidP="00574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C39C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1C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8C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E31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9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2F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30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BD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2C4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5939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14:paraId="48499924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9F0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48B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CD1B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4DD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F4F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3DB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572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2BF5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920D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B298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6210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C86B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8B17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14:paraId="133384D9" w14:textId="77777777" w:rsidTr="003639BE">
        <w:trPr>
          <w:trHeight w:val="26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E5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B2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FC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56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34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18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0D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1DE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AE8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D8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97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035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55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6C37703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38B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E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53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D2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EB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0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25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2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4C8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76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B2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CC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6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375BD48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7F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15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50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FD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E0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C4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EE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9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61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80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5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DA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DC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C887D63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C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C4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DA3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4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EC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E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C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826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73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68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FD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B0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4DE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98FAED8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38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2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2C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0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90E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4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DA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F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0F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88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1F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9F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24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D44C18F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3C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73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7C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5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E6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99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8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C9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9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59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5E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C3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3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815D730" w14:textId="77777777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55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5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D9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6A6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15B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8E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A0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A8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5E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56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CB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7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B2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BACD0D9" w14:textId="77777777" w:rsidTr="003639BE">
        <w:trPr>
          <w:trHeight w:val="27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30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D1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84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F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100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BC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34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6EB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5C5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76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56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E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2C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AB9536C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F8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D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FE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5EFC" w14:textId="29F3A149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EC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182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7B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23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E7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CF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41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3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EB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A721D5C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D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3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7A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72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A0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2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09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C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4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5A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F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7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F7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E4B6365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22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C97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D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8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D3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BA8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DFD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9B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CB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281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DB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0D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49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3EECB4E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EF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E1B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C3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C1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5F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E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07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45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B6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0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2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20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7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3AC7CC5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3B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AD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6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EB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FE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9D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A0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13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FF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9E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A8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36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73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412CEF1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8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26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8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82C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1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794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5F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E9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3E9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09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8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57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2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E3B95B8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CA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8C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44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36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E3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0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D0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83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CC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72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BA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1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A0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620DE81" w14:textId="77777777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1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DA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6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B2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4B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F8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56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40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4F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27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F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4DD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72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9D0E677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E3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96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47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7A40" w14:textId="68460191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BF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809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EBA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8A5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A8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38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7E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3B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49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0A72D8D6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31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E2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31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0C4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F5F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A2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C6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FD4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D7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D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3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78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E6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14C5620A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30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B5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A4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B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CC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3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E8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A6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EB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B0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3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48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2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3003AE76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E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B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3A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9F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F2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B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809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45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88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74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47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C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5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35F4DEC3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5C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E6D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B1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5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B6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54B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65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4B6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9A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DE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2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5A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4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6449B273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B3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C6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3B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8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64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4E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B6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3A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B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0F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8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5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61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51047ED6" w14:textId="77777777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BF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61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D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6A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1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E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D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4A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FE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17F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F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FD9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48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1E1BD7F6" w14:textId="77777777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B8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E6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09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EE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2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3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898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8A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8A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B5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17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E3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1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2D38B00A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72C647E5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3BC11B58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7A42E23F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72EE7E93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427AB8A0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7909A943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02AF7910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20C408E5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1B9607DF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65B8B5D9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7A253CBD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2"/>
        <w:gridCol w:w="738"/>
        <w:gridCol w:w="423"/>
        <w:gridCol w:w="990"/>
        <w:gridCol w:w="521"/>
        <w:gridCol w:w="640"/>
        <w:gridCol w:w="629"/>
        <w:gridCol w:w="357"/>
        <w:gridCol w:w="1082"/>
        <w:gridCol w:w="252"/>
        <w:gridCol w:w="624"/>
        <w:gridCol w:w="455"/>
        <w:gridCol w:w="1083"/>
        <w:gridCol w:w="357"/>
        <w:gridCol w:w="804"/>
        <w:gridCol w:w="701"/>
        <w:gridCol w:w="460"/>
        <w:gridCol w:w="787"/>
        <w:gridCol w:w="282"/>
        <w:gridCol w:w="992"/>
        <w:gridCol w:w="446"/>
        <w:gridCol w:w="581"/>
        <w:gridCol w:w="1246"/>
      </w:tblGrid>
      <w:tr w:rsidR="00480115" w:rsidRPr="00480115" w14:paraId="08BC30DB" w14:textId="77777777" w:rsidTr="003639BE">
        <w:trPr>
          <w:trHeight w:val="1188"/>
        </w:trPr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BF6D" w14:textId="66AC8E7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A300" w14:textId="268CB756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E7C6" w14:textId="756D568A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20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A0A7" w14:textId="0B8BF07A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BAD" w14:textId="7E4293D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480115" w:rsidRPr="00480115" w14:paraId="0AF79DF1" w14:textId="77777777" w:rsidTr="003639BE">
        <w:trPr>
          <w:trHeight w:val="1320"/>
        </w:trPr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EF5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B5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640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D5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0A01" w14:textId="07214A2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8D72" w14:textId="4497384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A62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54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B7F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3E7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74BF258" w14:textId="77777777" w:rsidTr="003639BE">
        <w:trPr>
          <w:trHeight w:val="1392"/>
        </w:trPr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EA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4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6B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0122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2862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DF7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A3F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DD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5B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DC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6282432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0B6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9521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18F5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668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A4ED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C032B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7831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B50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EDD0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32B4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80115" w:rsidRPr="00480115" w14:paraId="3982AF54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4EE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E63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99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90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77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46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28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425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F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C0B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6CE16F0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FF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D23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AFC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A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78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1C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7E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EA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1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3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F029979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A8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D3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D4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6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A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E6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0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4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7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D8C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658C957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3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6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1D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07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67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75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10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93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F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A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4DA7203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E4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5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B61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8B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32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47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53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C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4A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C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C2C1421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3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253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FB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30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74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9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4C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55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4E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61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5EA4E5D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F8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B1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8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3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E1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C9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2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1F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5B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C2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0DB4026" w14:textId="77777777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37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C6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9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E9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D2D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9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0F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92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9E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A6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6755631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AB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6817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E0C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47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E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D8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B9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65A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954C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7C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FC4D0DB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9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94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E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38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3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9ED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C0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4C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CA3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3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6108BB3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2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38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18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6C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68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466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E3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7E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C29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72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82185B0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04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8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94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D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4A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2C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04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EC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718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FE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FC162E0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74D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8B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C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9E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D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FF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8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E23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650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BB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660D98C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14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C6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A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64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D3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DC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9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83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83E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07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AD659BD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A6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4F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92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3B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95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89B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64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11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A8C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14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291204B" w14:textId="77777777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6B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543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76F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66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D4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F6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F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01D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B6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4A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A5821B4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82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53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0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99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8F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B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3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F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C53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3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6624EF9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0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879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6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C4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3D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D39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7C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4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D0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73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4BBD490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77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E45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1A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43F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4E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23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C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CF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655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B9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206DB03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4D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6D2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C5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C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2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C8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3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A4D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600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A3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7CFE8CB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CA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4C9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8B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17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5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B7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54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6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3E7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68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EB0D3A8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B67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FFE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2D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88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51B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B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A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51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3A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EC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6A5AAC1" w14:textId="77777777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9A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B6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77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E5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9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4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C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9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510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5A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843E2BA" w14:textId="77777777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85A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751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9C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D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4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E7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4A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AFC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E51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4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14:paraId="3D26504C" w14:textId="77777777" w:rsidTr="003639BE">
        <w:trPr>
          <w:trHeight w:val="80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3D5" w14:textId="77777777"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394BDA" w14:textId="77777777"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 на "     "              20      г.</w:t>
            </w:r>
          </w:p>
          <w:p w14:paraId="65EFD75F" w14:textId="301F9FD8"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3639BE" w:rsidRPr="00480115" w14:paraId="6EF69121" w14:textId="77777777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45F6" w14:textId="77777777"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60CF1D" w14:textId="18837CAD"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14:paraId="255483AA" w14:textId="77777777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9A19" w14:textId="77777777"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5" w:type="pct"/>
            <w:gridSpan w:val="2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690FA" w14:textId="48466D45"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93A025C" w14:textId="77777777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D7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2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28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E3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A8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8C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9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02F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03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D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59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AF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BF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0E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95DDFFF" w14:textId="77777777" w:rsidTr="003639BE">
        <w:trPr>
          <w:trHeight w:val="1116"/>
        </w:trPr>
        <w:tc>
          <w:tcPr>
            <w:tcW w:w="13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679A" w14:textId="4D3C66A9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532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5265" w14:textId="777928A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1E5" w14:textId="77C82F2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8051" w14:textId="031172CB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11E" w14:textId="36A0D39E"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  <w:p w14:paraId="608383E7" w14:textId="30681859"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7AE999" w14:textId="1A604F34"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B2F57" w14:textId="77777777"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291B" w14:textId="15858AB5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B84A" w14:textId="5824215E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D3AA" w14:textId="740DCD9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14:paraId="6CBCCCD2" w14:textId="77777777" w:rsidTr="003639BE">
        <w:trPr>
          <w:trHeight w:val="708"/>
        </w:trPr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1F2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CD1" w14:textId="2F75841A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709B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CC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88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5A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7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C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FC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E16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2D6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9F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B02C46C" w14:textId="77777777" w:rsidTr="003639BE">
        <w:trPr>
          <w:trHeight w:val="2088"/>
        </w:trPr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84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13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09B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0F5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769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4D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9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62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9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3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1B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645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A589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60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1A98C09" w14:textId="77777777" w:rsidTr="003639BE">
        <w:trPr>
          <w:trHeight w:val="264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1B22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AE2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2753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591E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B60E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0EF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6921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0EC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92F5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9B98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E0D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BB61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23D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0AB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0115" w:rsidRPr="00480115" w14:paraId="04A3BAC1" w14:textId="77777777" w:rsidTr="003639BE">
        <w:trPr>
          <w:trHeight w:val="264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28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4A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60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EC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23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0A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25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F2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0F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DCA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D2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D8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09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46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E6C09FC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70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1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4D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FE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ED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7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24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E9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A24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7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B1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26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AA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89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984289C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F4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A2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03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DF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F8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98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3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6C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30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D2D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B0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8BB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7D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06FF35D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ED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3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A24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5D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A9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C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91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557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F6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43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25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35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94F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55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49ED599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1D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85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7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2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52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D8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C3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CC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35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06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0D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6C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F8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EE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EFBE6A8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48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11E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1A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45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64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E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BF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3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632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59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0B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EC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42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B1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C821E8F" w14:textId="77777777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86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59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D42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94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5C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975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F7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A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16A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FF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149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EE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EB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7B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E191B80" w14:textId="77777777" w:rsidTr="003639BE">
        <w:trPr>
          <w:trHeight w:val="276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3C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6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2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48E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61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3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BF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84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42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1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D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62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0DB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049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DA4216F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7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B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4E5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E2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F1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D3F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A0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DD7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35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11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DCC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B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22D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73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1615680B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A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86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19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F6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2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0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11C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1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0D7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9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CF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31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45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1CA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03AF6EDE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24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6AF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5D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33E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55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DE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3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FB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7F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01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93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4CF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5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187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24B55AEF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1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C8A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4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10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30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19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52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A0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F8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32B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79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22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AD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9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6554BD11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B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9A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C83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87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0E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252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31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95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D9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9E5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7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0F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62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4F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6716CC6D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17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0F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CAF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1C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B7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B2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24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92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02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BB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FE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5A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2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A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052C244B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F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D32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52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E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AA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37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FC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49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9C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326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4A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2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2B1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ED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14BCD9E3" w14:textId="77777777" w:rsidTr="003639BE">
        <w:trPr>
          <w:trHeight w:val="276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6C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F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6C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5C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58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2CB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B3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2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2A0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F99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A0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5A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B58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E3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14:paraId="636A635F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8B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6C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C2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31AC" w14:textId="6C2C011D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66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06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2D9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54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14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DC2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7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4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9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C7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0FDEC02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24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00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F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BC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53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99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E4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B77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16C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4D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8B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CE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840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D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C76947C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6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EF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17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C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51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EA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61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B1A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49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14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06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B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CA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9B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EED61AD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8E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88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755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20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0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69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19E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22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9E6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AB4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EF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B53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70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B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4B798675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D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EF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4A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D1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BE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37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236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231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16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4C4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7F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D8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6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99D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F9A6503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1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EA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EE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26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87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88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03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B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C65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D4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B7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9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AD0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09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49C6E9A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2F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D0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EA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B0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1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A2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5D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B7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9B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F86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7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7C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A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3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D40CEC7" w14:textId="77777777" w:rsidTr="003639BE">
        <w:trPr>
          <w:trHeight w:val="276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C0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84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8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270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E6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59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E2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BD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3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B1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C1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9D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02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9A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1AE9E979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74D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5A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9C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E2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2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2F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E6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6F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5A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FA6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F0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8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39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3B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A72F06C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51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3A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5D8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D4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62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EE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C30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64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38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06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55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C5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D2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982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CC02D3E" w14:textId="77777777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2F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0A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A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D6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6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B83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F3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BD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A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28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10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77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D1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6C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FFC3699" w14:textId="77777777" w:rsidTr="003639BE">
        <w:trPr>
          <w:trHeight w:val="792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A3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68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A44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C72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2C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3C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3F1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511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62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81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5E5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CE71529" w14:textId="77777777" w:rsidTr="003639BE">
        <w:trPr>
          <w:trHeight w:val="528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58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290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03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2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F8D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61B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54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EA0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FF9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E1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95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46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41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4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823ADD1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0BD028BC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4BB766E0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14:paraId="75F59146" w14:textId="77777777" w:rsidTr="005740DF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2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1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9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51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12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EF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B8D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D6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3C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4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B8C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6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C5D646E" w14:textId="77777777" w:rsidTr="005740DF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18DF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954" w14:textId="2D03CE84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57B9" w14:textId="24CB11C5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47D" w14:textId="3C17C2D3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88FB" w14:textId="08D0B648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02C4" w14:textId="394500DF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DD2A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14:paraId="43AB2528" w14:textId="77777777" w:rsidTr="005740DF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B7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179B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7FEE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B981" w14:textId="13011021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8738" w14:textId="3218BA02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44D7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A93E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B8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35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0B8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7A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772D014" w14:textId="77777777" w:rsidTr="005740DF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38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568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60D" w14:textId="77777777"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30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49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6A9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E5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52D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E6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2B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AEC61CF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6548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B6913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E9A7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66C9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12ED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C2C6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F401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1AE8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DECA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D290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965C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1C2B" w14:textId="77777777"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14:paraId="2E665FFE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00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03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AE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0A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25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6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91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93C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46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D2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35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F1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643415F5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5C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20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265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376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CC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9E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AD1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16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EF0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A67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9D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12B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69EA2E5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47C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374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59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C0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67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4D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53A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B6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C9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42A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7A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24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0DF086A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0C9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28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2F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19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046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332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AC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8B3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18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E28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F68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C7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7F0D7F97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29E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A6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9E7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19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3E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21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F0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05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EE6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696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EC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6A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3E7155EC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C4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442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BEA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B36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73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698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A1D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0B2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952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419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868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3A1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5CF7D400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1D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87C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27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21D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16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7A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E9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30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E2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61E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F0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F8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00AA76BD" w14:textId="77777777" w:rsidTr="005740DF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CF2B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4E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DD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F1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A4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23F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CD5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2E9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223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35A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44E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32F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14:paraId="23625BAC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D7B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9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E5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42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CB0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30E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C17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F13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601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A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6C4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2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69632FC6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915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088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07C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2F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32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18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A9C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25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43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7A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97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DA1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46043D3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A3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DD0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3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C0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E98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E9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D95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9E9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0B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D41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CF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837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F2FD095" w14:textId="77777777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B61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72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43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4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34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FB5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7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17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5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00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22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DC2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5E19528" w14:textId="77777777" w:rsidR="006536B3" w:rsidRDefault="006536B3" w:rsidP="003639BE">
      <w:pPr>
        <w:tabs>
          <w:tab w:val="left" w:pos="1608"/>
        </w:tabs>
        <w:ind w:left="11340"/>
        <w:jc w:val="both"/>
        <w:rPr>
          <w:rFonts w:ascii="Times New Roman" w:hAnsi="Times New Roman" w:cs="Times New Roman"/>
          <w:lang w:eastAsia="ru-RU"/>
        </w:rPr>
      </w:pPr>
    </w:p>
    <w:p w14:paraId="3B78C8B2" w14:textId="77777777"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14:paraId="6CABDEAF" w14:textId="188AE181" w:rsidR="003639BE" w:rsidRPr="00480115" w:rsidRDefault="003639BE" w:rsidP="003639BE">
      <w:pPr>
        <w:pStyle w:val="af4"/>
        <w:rPr>
          <w:rFonts w:ascii="Times New Roman" w:hAnsi="Times New Roman" w:cs="Times New Roman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</w:t>
      </w:r>
      <w:r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      Л. А. Скрябина</w:t>
      </w:r>
    </w:p>
    <w:p w14:paraId="21B59E8C" w14:textId="77777777" w:rsidR="003639BE" w:rsidRPr="00480115" w:rsidRDefault="003639BE" w:rsidP="003639BE">
      <w:pPr>
        <w:tabs>
          <w:tab w:val="left" w:pos="1608"/>
        </w:tabs>
        <w:jc w:val="both"/>
        <w:rPr>
          <w:rFonts w:ascii="Times New Roman" w:hAnsi="Times New Roman" w:cs="Times New Roman"/>
          <w:lang w:eastAsia="ru-RU"/>
        </w:rPr>
      </w:pPr>
    </w:p>
    <w:sectPr w:rsidR="003639BE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C8FF6" w14:textId="77777777" w:rsidR="00633DDF" w:rsidRDefault="00633DDF" w:rsidP="00D07079">
      <w:pPr>
        <w:spacing w:after="0" w:line="240" w:lineRule="auto"/>
      </w:pPr>
      <w:r>
        <w:separator/>
      </w:r>
    </w:p>
  </w:endnote>
  <w:endnote w:type="continuationSeparator" w:id="0">
    <w:p w14:paraId="6FB6905C" w14:textId="77777777" w:rsidR="00633DDF" w:rsidRDefault="00633DDF" w:rsidP="00D07079">
      <w:pPr>
        <w:spacing w:after="0" w:line="240" w:lineRule="auto"/>
      </w:pPr>
      <w:r>
        <w:continuationSeparator/>
      </w:r>
    </w:p>
  </w:endnote>
  <w:endnote w:type="continuationNotice" w:id="1">
    <w:p w14:paraId="5BD8A6D2" w14:textId="77777777" w:rsidR="00633DDF" w:rsidRDefault="00633D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DA474" w14:textId="6FECDB8E" w:rsidR="00633DDF" w:rsidRPr="00104A38" w:rsidRDefault="00633DDF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151A8" w14:textId="26566988" w:rsidR="00633DDF" w:rsidRPr="00104A38" w:rsidRDefault="00633DDF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4FB46" w14:textId="77777777" w:rsidR="00633DDF" w:rsidRDefault="00633DDF" w:rsidP="00D07079">
      <w:pPr>
        <w:spacing w:after="0" w:line="240" w:lineRule="auto"/>
      </w:pPr>
      <w:r>
        <w:separator/>
      </w:r>
    </w:p>
  </w:footnote>
  <w:footnote w:type="continuationSeparator" w:id="0">
    <w:p w14:paraId="4A11EB60" w14:textId="77777777" w:rsidR="00633DDF" w:rsidRDefault="00633DDF" w:rsidP="00D07079">
      <w:pPr>
        <w:spacing w:after="0" w:line="240" w:lineRule="auto"/>
      </w:pPr>
      <w:r>
        <w:continuationSeparator/>
      </w:r>
    </w:p>
  </w:footnote>
  <w:footnote w:type="continuationNotice" w:id="1">
    <w:p w14:paraId="34D9406C" w14:textId="77777777" w:rsidR="00633DDF" w:rsidRDefault="00633D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7F29D" w14:textId="3B58558A" w:rsidR="00633DDF" w:rsidRPr="00A4750D" w:rsidRDefault="00633DDF">
    <w:pPr>
      <w:pStyle w:val="ab"/>
      <w:jc w:val="center"/>
      <w:rPr>
        <w:rFonts w:ascii="Times New Roman" w:hAnsi="Times New Roman" w:cs="Times New Roman"/>
      </w:rPr>
    </w:pPr>
  </w:p>
  <w:p w14:paraId="0B334855" w14:textId="77777777" w:rsidR="00633DDF" w:rsidRPr="00A4750D" w:rsidRDefault="00633DDF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5A14A" w14:textId="77777777" w:rsidR="00633DDF" w:rsidRPr="00104A38" w:rsidRDefault="00633DDF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603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435F"/>
    <w:rsid w:val="00295FEC"/>
    <w:rsid w:val="00296FED"/>
    <w:rsid w:val="00297795"/>
    <w:rsid w:val="002A0659"/>
    <w:rsid w:val="002A0D19"/>
    <w:rsid w:val="002A4880"/>
    <w:rsid w:val="002A4DAF"/>
    <w:rsid w:val="002A796C"/>
    <w:rsid w:val="002B0A9E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775"/>
    <w:rsid w:val="004A48E1"/>
    <w:rsid w:val="004B37C0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72234"/>
    <w:rsid w:val="00573D43"/>
    <w:rsid w:val="005740DF"/>
    <w:rsid w:val="00575CDF"/>
    <w:rsid w:val="005769B0"/>
    <w:rsid w:val="00576AFD"/>
    <w:rsid w:val="00577738"/>
    <w:rsid w:val="005821EC"/>
    <w:rsid w:val="00582911"/>
    <w:rsid w:val="00582A30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485D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655FD"/>
    <w:rsid w:val="007713A6"/>
    <w:rsid w:val="00772F99"/>
    <w:rsid w:val="00773A83"/>
    <w:rsid w:val="00776794"/>
    <w:rsid w:val="00777ADF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391C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82F8F"/>
    <w:rsid w:val="00C83F42"/>
    <w:rsid w:val="00C843FE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2B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0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16E5-9E6B-4DC6-86E4-1C3D34F9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33</Pages>
  <Words>9337</Words>
  <Characters>53224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</cp:lastModifiedBy>
  <cp:revision>32</cp:revision>
  <cp:lastPrinted>2023-07-12T08:47:00Z</cp:lastPrinted>
  <dcterms:created xsi:type="dcterms:W3CDTF">2023-06-08T02:47:00Z</dcterms:created>
  <dcterms:modified xsi:type="dcterms:W3CDTF">2023-08-03T04:23:00Z</dcterms:modified>
</cp:coreProperties>
</file>