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713" w:rsidRDefault="00AF2B24" w:rsidP="00491E21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D2A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Программа вебинаров по финансовой грамотности на </w:t>
      </w:r>
      <w:r w:rsidR="00954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октябрь</w:t>
      </w:r>
      <w:r w:rsidRPr="002D2A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202</w:t>
      </w:r>
      <w:r w:rsidR="00DA4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2D2A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</w:t>
      </w:r>
    </w:p>
    <w:tbl>
      <w:tblPr>
        <w:tblStyle w:val="a3"/>
        <w:tblW w:w="9640" w:type="dxa"/>
        <w:tblInd w:w="-289" w:type="dxa"/>
        <w:tblLook w:val="04A0" w:firstRow="1" w:lastRow="0" w:firstColumn="1" w:lastColumn="0" w:noHBand="0" w:noVBand="1"/>
      </w:tblPr>
      <w:tblGrid>
        <w:gridCol w:w="2269"/>
        <w:gridCol w:w="7371"/>
      </w:tblGrid>
      <w:tr w:rsidR="00894B86" w:rsidRPr="00A50EB5" w:rsidTr="005A0F25">
        <w:tc>
          <w:tcPr>
            <w:tcW w:w="2269" w:type="dxa"/>
            <w:tcBorders>
              <w:bottom w:val="single" w:sz="4" w:space="0" w:color="auto"/>
            </w:tcBorders>
          </w:tcPr>
          <w:p w:rsidR="00894B86" w:rsidRPr="00A50EB5" w:rsidRDefault="00894B86" w:rsidP="00491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E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Организатор: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894B86" w:rsidRPr="00A50EB5" w:rsidRDefault="00894B86" w:rsidP="00491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E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Отделение по Кемеровской области Сибирского главного                                                                                                                       управления Центрального банка Российской Федерации</w:t>
            </w:r>
          </w:p>
        </w:tc>
      </w:tr>
      <w:tr w:rsidR="00894B86" w:rsidRPr="00A50EB5" w:rsidTr="005A0F25">
        <w:trPr>
          <w:trHeight w:val="28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B86" w:rsidRPr="00A50EB5" w:rsidRDefault="00894B86" w:rsidP="0095487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50E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проведения:</w:t>
            </w:r>
            <w:r w:rsidR="00954876" w:rsidRPr="00A50E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Время проведения: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876" w:rsidRDefault="00954876" w:rsidP="0095487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="00894B86" w:rsidRPr="00A5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894B86" w:rsidRPr="00A5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 w:rsidR="00DA4CFB" w:rsidRPr="0086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894B86" w:rsidRPr="005D7E52" w:rsidRDefault="00954876" w:rsidP="00954876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5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08:00 по МСК</w:t>
            </w:r>
          </w:p>
        </w:tc>
      </w:tr>
      <w:tr w:rsidR="00954876" w:rsidRPr="00A50EB5" w:rsidTr="005A0F25">
        <w:trPr>
          <w:trHeight w:val="150"/>
        </w:trPr>
        <w:tc>
          <w:tcPr>
            <w:tcW w:w="2269" w:type="dxa"/>
            <w:tcBorders>
              <w:left w:val="single" w:sz="4" w:space="0" w:color="auto"/>
            </w:tcBorders>
          </w:tcPr>
          <w:p w:rsidR="00954876" w:rsidRDefault="00954876" w:rsidP="00954876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</w:t>
            </w:r>
            <w:proofErr w:type="spellStart"/>
            <w:r w:rsidRPr="00A5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вебинара</w:t>
            </w:r>
            <w:proofErr w:type="spellEnd"/>
            <w:r w:rsidRPr="00A5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954876" w:rsidRPr="00A50EB5" w:rsidRDefault="00954876" w:rsidP="00954876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:rsidR="00954876" w:rsidRDefault="00954876" w:rsidP="0095487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C65A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МФО: принципы работы, права и обязанности заемщиков, вопросы взыскания. Что необходимо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при получении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микрозайма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</w:p>
        </w:tc>
      </w:tr>
      <w:tr w:rsidR="00954876" w:rsidRPr="00A50EB5" w:rsidTr="005A0F25">
        <w:trPr>
          <w:trHeight w:val="330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76" w:rsidRPr="00A50EB5" w:rsidRDefault="00954876" w:rsidP="0095487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0E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Спикер: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76" w:rsidRDefault="00954876" w:rsidP="0095487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Потапов Денис Олегович – Начальник отдела надзора № 1 Управления надзора за рынками микрофинансирования Сибирского ГУ Банка России</w:t>
            </w:r>
          </w:p>
        </w:tc>
      </w:tr>
      <w:tr w:rsidR="00954876" w:rsidRPr="00A50EB5" w:rsidTr="005A0F25">
        <w:trPr>
          <w:trHeight w:val="195"/>
        </w:trPr>
        <w:tc>
          <w:tcPr>
            <w:tcW w:w="2269" w:type="dxa"/>
            <w:tcBorders>
              <w:top w:val="single" w:sz="4" w:space="0" w:color="auto"/>
            </w:tcBorders>
          </w:tcPr>
          <w:p w:rsidR="00954876" w:rsidRPr="00A50EB5" w:rsidRDefault="00954876" w:rsidP="0095487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954876" w:rsidRDefault="00954876" w:rsidP="009548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</w:p>
        </w:tc>
      </w:tr>
      <w:tr w:rsidR="00954876" w:rsidRPr="00A50EB5" w:rsidTr="00954876">
        <w:trPr>
          <w:trHeight w:val="448"/>
        </w:trPr>
        <w:tc>
          <w:tcPr>
            <w:tcW w:w="2269" w:type="dxa"/>
          </w:tcPr>
          <w:p w:rsidR="00954876" w:rsidRDefault="00954876" w:rsidP="00954876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0E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0E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проведения:</w:t>
            </w:r>
          </w:p>
          <w:p w:rsidR="00954876" w:rsidRPr="00A50EB5" w:rsidRDefault="00954876" w:rsidP="0095487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50E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Время проведения:</w:t>
            </w:r>
          </w:p>
        </w:tc>
        <w:tc>
          <w:tcPr>
            <w:tcW w:w="7371" w:type="dxa"/>
          </w:tcPr>
          <w:p w:rsidR="00954876" w:rsidRPr="00A50EB5" w:rsidRDefault="00954876" w:rsidP="00954876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A5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A5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954876" w:rsidRPr="007C1540" w:rsidRDefault="00954876" w:rsidP="0095487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08:00 по МСК</w:t>
            </w:r>
          </w:p>
        </w:tc>
      </w:tr>
      <w:tr w:rsidR="00954876" w:rsidRPr="00A50EB5" w:rsidTr="00954876">
        <w:trPr>
          <w:trHeight w:val="645"/>
        </w:trPr>
        <w:tc>
          <w:tcPr>
            <w:tcW w:w="2269" w:type="dxa"/>
          </w:tcPr>
          <w:p w:rsidR="00954876" w:rsidRPr="00A50EB5" w:rsidRDefault="00954876" w:rsidP="00954876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</w:t>
            </w:r>
            <w:proofErr w:type="spellStart"/>
            <w:r w:rsidRPr="00A5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вебинара</w:t>
            </w:r>
            <w:proofErr w:type="spellEnd"/>
            <w:r w:rsidRPr="00A5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371" w:type="dxa"/>
          </w:tcPr>
          <w:p w:rsidR="00954876" w:rsidRDefault="00954876" w:rsidP="0095487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A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«КПК: принципы работы, новации законодательства. Что нужно знать потенциальному пайщику?»</w:t>
            </w:r>
          </w:p>
        </w:tc>
      </w:tr>
      <w:tr w:rsidR="00954876" w:rsidRPr="00A50EB5" w:rsidTr="005A0F25">
        <w:trPr>
          <w:trHeight w:val="1080"/>
        </w:trPr>
        <w:tc>
          <w:tcPr>
            <w:tcW w:w="2269" w:type="dxa"/>
          </w:tcPr>
          <w:p w:rsidR="00954876" w:rsidRPr="00A50EB5" w:rsidRDefault="00954876" w:rsidP="00954876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0E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Спикер:</w:t>
            </w:r>
          </w:p>
        </w:tc>
        <w:tc>
          <w:tcPr>
            <w:tcW w:w="7371" w:type="dxa"/>
          </w:tcPr>
          <w:p w:rsidR="00954876" w:rsidRDefault="00954876" w:rsidP="0095487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Тарасов Павел Сергеевич - Начальник отдела надзора № 2 Управления надзора за рынками микрофинансирования Сибирского ГУ Банка России</w:t>
            </w:r>
          </w:p>
        </w:tc>
      </w:tr>
      <w:tr w:rsidR="005A0F25" w:rsidRPr="00A50EB5" w:rsidTr="00954876">
        <w:trPr>
          <w:trHeight w:val="150"/>
        </w:trPr>
        <w:tc>
          <w:tcPr>
            <w:tcW w:w="2269" w:type="dxa"/>
          </w:tcPr>
          <w:p w:rsidR="005A0F25" w:rsidRPr="00A50EB5" w:rsidRDefault="005A0F25" w:rsidP="00954876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</w:tcPr>
          <w:p w:rsidR="005A0F25" w:rsidRPr="00C65AED" w:rsidRDefault="005A0F25" w:rsidP="0095487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876" w:rsidRPr="00A50EB5" w:rsidTr="00954876">
        <w:trPr>
          <w:trHeight w:val="403"/>
        </w:trPr>
        <w:tc>
          <w:tcPr>
            <w:tcW w:w="2269" w:type="dxa"/>
          </w:tcPr>
          <w:p w:rsidR="00954876" w:rsidRPr="009F2D08" w:rsidRDefault="00954876" w:rsidP="00954876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E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проведения: Время проведения:</w:t>
            </w:r>
          </w:p>
        </w:tc>
        <w:tc>
          <w:tcPr>
            <w:tcW w:w="7371" w:type="dxa"/>
          </w:tcPr>
          <w:p w:rsidR="00954876" w:rsidRDefault="00954876" w:rsidP="00954876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A5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A5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954876" w:rsidRPr="00DA4CFB" w:rsidRDefault="00954876" w:rsidP="005A0F25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5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08:00 по МСК</w:t>
            </w:r>
          </w:p>
        </w:tc>
      </w:tr>
      <w:tr w:rsidR="00954876" w:rsidRPr="00A50EB5" w:rsidTr="00954876">
        <w:trPr>
          <w:trHeight w:val="690"/>
        </w:trPr>
        <w:tc>
          <w:tcPr>
            <w:tcW w:w="2269" w:type="dxa"/>
          </w:tcPr>
          <w:p w:rsidR="00954876" w:rsidRDefault="00954876" w:rsidP="00954876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</w:t>
            </w:r>
            <w:proofErr w:type="spellStart"/>
            <w:r w:rsidRPr="00A5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вебинара</w:t>
            </w:r>
            <w:proofErr w:type="spellEnd"/>
            <w:r w:rsidRPr="00A5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954876" w:rsidRPr="00A50EB5" w:rsidRDefault="00954876" w:rsidP="00954876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</w:tcPr>
          <w:p w:rsidR="00954876" w:rsidRDefault="00954876" w:rsidP="00954876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A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«Принципы и особенности ломбардной деятельности. Новации в регулировании деятельности ломбардов с 2021 года, о которых необходимо знать потребителю финансовых услуг»</w:t>
            </w:r>
          </w:p>
        </w:tc>
      </w:tr>
      <w:tr w:rsidR="00954876" w:rsidRPr="00A50EB5" w:rsidTr="005A0F25">
        <w:trPr>
          <w:trHeight w:val="1275"/>
        </w:trPr>
        <w:tc>
          <w:tcPr>
            <w:tcW w:w="2269" w:type="dxa"/>
          </w:tcPr>
          <w:p w:rsidR="00954876" w:rsidRPr="00A50EB5" w:rsidRDefault="00954876" w:rsidP="0095487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0E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Спикер:</w:t>
            </w:r>
          </w:p>
        </w:tc>
        <w:tc>
          <w:tcPr>
            <w:tcW w:w="7371" w:type="dxa"/>
          </w:tcPr>
          <w:p w:rsidR="00954876" w:rsidRPr="00DA4CFB" w:rsidRDefault="00954876" w:rsidP="00954876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10"/>
                <w:szCs w:val="10"/>
                <w:lang w:eastAsia="ru-RU"/>
              </w:rPr>
            </w:pPr>
          </w:p>
          <w:p w:rsidR="00954876" w:rsidRDefault="00954876" w:rsidP="0095487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Нестерова Анна Владимировна – Заведующий сектором организации надзорной деятельности Управления надзора за рынками микрофинансирования Сибирского ГУ Банка России</w:t>
            </w:r>
          </w:p>
        </w:tc>
      </w:tr>
      <w:tr w:rsidR="005A0F25" w:rsidRPr="00A50EB5" w:rsidTr="005A0F25">
        <w:trPr>
          <w:trHeight w:val="124"/>
        </w:trPr>
        <w:tc>
          <w:tcPr>
            <w:tcW w:w="2269" w:type="dxa"/>
          </w:tcPr>
          <w:p w:rsidR="005A0F25" w:rsidRPr="00A50EB5" w:rsidRDefault="005A0F25" w:rsidP="0095487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</w:tcPr>
          <w:p w:rsidR="005A0F25" w:rsidRPr="00DA4CFB" w:rsidRDefault="005A0F25" w:rsidP="00954876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10"/>
                <w:szCs w:val="10"/>
                <w:lang w:eastAsia="ru-RU"/>
              </w:rPr>
            </w:pPr>
          </w:p>
        </w:tc>
      </w:tr>
      <w:tr w:rsidR="005A0F25" w:rsidRPr="00A50EB5" w:rsidTr="005A0F25">
        <w:trPr>
          <w:trHeight w:val="690"/>
        </w:trPr>
        <w:tc>
          <w:tcPr>
            <w:tcW w:w="2269" w:type="dxa"/>
          </w:tcPr>
          <w:p w:rsidR="005A0F25" w:rsidRPr="00A50EB5" w:rsidRDefault="005A0F25" w:rsidP="005A0F2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0E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проведения:</w:t>
            </w:r>
          </w:p>
          <w:p w:rsidR="005A0F25" w:rsidRPr="00A50EB5" w:rsidRDefault="005A0F25" w:rsidP="005A0F2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0E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Время проведения:</w:t>
            </w:r>
          </w:p>
        </w:tc>
        <w:tc>
          <w:tcPr>
            <w:tcW w:w="7371" w:type="dxa"/>
          </w:tcPr>
          <w:p w:rsidR="005A0F25" w:rsidRPr="00A50EB5" w:rsidRDefault="005A0F25" w:rsidP="005A0F25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Pr="00A5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A5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5A0F25" w:rsidRPr="00DA4CFB" w:rsidRDefault="005A0F25" w:rsidP="005A0F25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10"/>
                <w:szCs w:val="10"/>
                <w:lang w:eastAsia="ru-RU"/>
              </w:rPr>
            </w:pPr>
            <w:r w:rsidRPr="00A5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08:00 по МСК</w:t>
            </w:r>
          </w:p>
        </w:tc>
      </w:tr>
      <w:tr w:rsidR="005A0F25" w:rsidRPr="00A50EB5" w:rsidTr="005A0F25">
        <w:trPr>
          <w:trHeight w:val="438"/>
        </w:trPr>
        <w:tc>
          <w:tcPr>
            <w:tcW w:w="2269" w:type="dxa"/>
          </w:tcPr>
          <w:p w:rsidR="005A0F25" w:rsidRPr="00A50EB5" w:rsidRDefault="005A0F25" w:rsidP="005A0F25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</w:t>
            </w:r>
            <w:proofErr w:type="spellStart"/>
            <w:r w:rsidRPr="00A5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вебинара</w:t>
            </w:r>
            <w:proofErr w:type="spellEnd"/>
            <w:r w:rsidRPr="00A5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371" w:type="dxa"/>
          </w:tcPr>
          <w:p w:rsidR="005A0F25" w:rsidRDefault="005A0F25" w:rsidP="005A0F25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r w:rsidRPr="009548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</w:t>
            </w:r>
            <w:r w:rsidRPr="009548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циональный интел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</w:t>
            </w:r>
            <w:r w:rsidRPr="009548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ект</w:t>
            </w:r>
            <w:r w:rsidRPr="00C65A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954876" w:rsidRPr="00A50EB5" w:rsidTr="005A0F25">
        <w:trPr>
          <w:trHeight w:val="77"/>
        </w:trPr>
        <w:tc>
          <w:tcPr>
            <w:tcW w:w="2269" w:type="dxa"/>
          </w:tcPr>
          <w:p w:rsidR="00954876" w:rsidRPr="009F2D08" w:rsidRDefault="00954876" w:rsidP="005A0F25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E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Спикер:</w:t>
            </w:r>
          </w:p>
        </w:tc>
        <w:tc>
          <w:tcPr>
            <w:tcW w:w="7371" w:type="dxa"/>
          </w:tcPr>
          <w:p w:rsidR="00954876" w:rsidRPr="00DA4CFB" w:rsidRDefault="00954876" w:rsidP="005A0F25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10"/>
                <w:szCs w:val="10"/>
                <w:lang w:eastAsia="ru-RU"/>
              </w:rPr>
            </w:pPr>
          </w:p>
          <w:p w:rsidR="005A0F25" w:rsidRPr="00C65AED" w:rsidRDefault="00954876" w:rsidP="005A0F25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54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Леушина</w:t>
            </w:r>
            <w:proofErr w:type="spellEnd"/>
            <w:r w:rsidRPr="00954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Анна Викторовна – педагог-психолог ГОО Кузбасский Региональный центр психолого-педагогический медицинской и социальной помощи Здоровья и развития личности</w:t>
            </w:r>
          </w:p>
        </w:tc>
      </w:tr>
      <w:tr w:rsidR="00954876" w:rsidRPr="00A50EB5" w:rsidTr="00954876">
        <w:tc>
          <w:tcPr>
            <w:tcW w:w="2269" w:type="dxa"/>
          </w:tcPr>
          <w:p w:rsidR="00954876" w:rsidRPr="00A50EB5" w:rsidRDefault="00954876" w:rsidP="00954876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Длительность:</w:t>
            </w:r>
          </w:p>
        </w:tc>
        <w:tc>
          <w:tcPr>
            <w:tcW w:w="7371" w:type="dxa"/>
          </w:tcPr>
          <w:p w:rsidR="00954876" w:rsidRPr="00A50EB5" w:rsidRDefault="00954876" w:rsidP="00954876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минут</w:t>
            </w:r>
          </w:p>
        </w:tc>
      </w:tr>
      <w:tr w:rsidR="00954876" w:rsidRPr="00A50EB5" w:rsidTr="00954876">
        <w:tc>
          <w:tcPr>
            <w:tcW w:w="2269" w:type="dxa"/>
          </w:tcPr>
          <w:p w:rsidR="00954876" w:rsidRPr="00A50EB5" w:rsidRDefault="00954876" w:rsidP="009548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E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Техническая поддержка со стороны Организатора</w:t>
            </w:r>
          </w:p>
        </w:tc>
        <w:tc>
          <w:tcPr>
            <w:tcW w:w="7371" w:type="dxa"/>
          </w:tcPr>
          <w:p w:rsidR="00954876" w:rsidRPr="00A50EB5" w:rsidRDefault="00954876" w:rsidP="0095487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Панчук Дмитрий Владимирович, тел.</w:t>
            </w:r>
            <w:r w:rsidRPr="00A50E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:8-3842-719-264</w:t>
            </w:r>
          </w:p>
        </w:tc>
      </w:tr>
      <w:tr w:rsidR="00954876" w:rsidRPr="00A50EB5" w:rsidTr="00954876">
        <w:tc>
          <w:tcPr>
            <w:tcW w:w="2269" w:type="dxa"/>
          </w:tcPr>
          <w:p w:rsidR="00954876" w:rsidRPr="00A50EB5" w:rsidRDefault="00954876" w:rsidP="00954876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50E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Подключение к </w:t>
            </w:r>
            <w:proofErr w:type="spellStart"/>
            <w:r w:rsidRPr="00A50E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вебинару</w:t>
            </w:r>
            <w:proofErr w:type="spellEnd"/>
            <w:r w:rsidRPr="00A50E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  <w:p w:rsidR="00954876" w:rsidRPr="00A50EB5" w:rsidRDefault="00954876" w:rsidP="00954876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</w:tcPr>
          <w:p w:rsidR="00954876" w:rsidRPr="00A50EB5" w:rsidRDefault="00954876" w:rsidP="00954876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50E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Подключение к </w:t>
            </w:r>
            <w:proofErr w:type="spellStart"/>
            <w:r w:rsidRPr="00A50E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вебинару</w:t>
            </w:r>
            <w:proofErr w:type="spellEnd"/>
            <w:r w:rsidRPr="00A50E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осуществляется</w:t>
            </w:r>
            <w:r w:rsidRPr="00A50E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не позднее, чем за 10 мин. до его начала.</w:t>
            </w:r>
          </w:p>
          <w:p w:rsidR="00954876" w:rsidRPr="006B4623" w:rsidRDefault="00954876" w:rsidP="00954876">
            <w:pPr>
              <w:pStyle w:val="a5"/>
              <w:numPr>
                <w:ilvl w:val="0"/>
                <w:numId w:val="1"/>
              </w:numPr>
              <w:spacing w:before="100" w:beforeAutospacing="1" w:after="0" w:line="240" w:lineRule="auto"/>
              <w:contextualSpacing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46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входа через браузер (рекомендуем браузеры </w:t>
            </w:r>
            <w:r w:rsidRPr="006B46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Google</w:t>
            </w:r>
            <w:r w:rsidRPr="006B46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6B46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Chrome</w:t>
            </w:r>
            <w:r w:rsidRPr="006B46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r w:rsidRPr="006B46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Explorer</w:t>
            </w:r>
            <w:r w:rsidRPr="006B46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r w:rsidRPr="006B46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Microsoft</w:t>
            </w:r>
            <w:r w:rsidRPr="006B46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6B46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Edge</w:t>
            </w:r>
            <w:r w:rsidRPr="006B46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), подключённого к сети </w:t>
            </w:r>
            <w:r w:rsidRPr="006B46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Internet</w:t>
            </w:r>
            <w:r w:rsidRPr="006B46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пройдите по прямой ссылке слушателя </w:t>
            </w:r>
          </w:p>
          <w:p w:rsidR="00954876" w:rsidRPr="006B4623" w:rsidRDefault="00954876" w:rsidP="00954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  <w:hyperlink r:id="rId5" w:anchor="join:t35313660-c948-4b4c-b92b-82b0cc353e14" w:history="1">
              <w:r w:rsidRPr="006B462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https://cbr.imind.ru/#join:t35313660-c948-4b4c-b92b-82b0cc353e14</w:t>
              </w:r>
            </w:hyperlink>
          </w:p>
          <w:p w:rsidR="00954876" w:rsidRPr="006B4623" w:rsidRDefault="00954876" w:rsidP="00954876">
            <w:pPr>
              <w:pStyle w:val="a5"/>
              <w:numPr>
                <w:ilvl w:val="0"/>
                <w:numId w:val="1"/>
              </w:numPr>
              <w:spacing w:before="100" w:beforeAutospacing="1" w:after="0" w:line="240" w:lineRule="auto"/>
              <w:contextualSpacing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46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входа через браузер (рекомендуем браузеры </w:t>
            </w:r>
            <w:r w:rsidRPr="006B46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Google</w:t>
            </w:r>
            <w:r w:rsidRPr="006B46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6B46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Chrome</w:t>
            </w:r>
            <w:r w:rsidRPr="006B46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r w:rsidRPr="006B46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Explorer</w:t>
            </w:r>
            <w:r w:rsidRPr="006B46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r w:rsidRPr="006B46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Microsoft</w:t>
            </w:r>
            <w:r w:rsidRPr="006B46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6B46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Edge</w:t>
            </w:r>
            <w:r w:rsidRPr="006B46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), подключённого к сети </w:t>
            </w:r>
            <w:r w:rsidRPr="006B46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Internet</w:t>
            </w:r>
            <w:r w:rsidRPr="006B46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пройдите по ссылке </w:t>
            </w:r>
            <w:hyperlink r:id="rId6" w:history="1">
              <w:r w:rsidRPr="006B4623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https://</w:t>
              </w:r>
              <w:r w:rsidRPr="006B4623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US" w:eastAsia="ru-RU"/>
                </w:rPr>
                <w:t>cbr</w:t>
              </w:r>
              <w:r w:rsidRPr="006B4623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.imind.ru</w:t>
              </w:r>
            </w:hyperlink>
            <w:r w:rsidRPr="006B46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954876" w:rsidRPr="006B4623" w:rsidRDefault="00954876" w:rsidP="00954876">
            <w:pPr>
              <w:pStyle w:val="a5"/>
              <w:numPr>
                <w:ilvl w:val="0"/>
                <w:numId w:val="2"/>
              </w:numPr>
              <w:spacing w:before="100" w:beforeAutospacing="1" w:after="0" w:line="240" w:lineRule="auto"/>
              <w:contextualSpacing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B46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Перейдите на вкладку «Подключение к мероприятию по ID».</w:t>
            </w:r>
          </w:p>
          <w:p w:rsidR="00954876" w:rsidRPr="00A50EB5" w:rsidRDefault="00954876" w:rsidP="00954876">
            <w:pPr>
              <w:pStyle w:val="a5"/>
              <w:numPr>
                <w:ilvl w:val="0"/>
                <w:numId w:val="2"/>
              </w:numPr>
              <w:spacing w:before="100" w:beforeAutospacing="1" w:after="0" w:line="240" w:lineRule="auto"/>
              <w:contextualSpacing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B46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 поле «Подключение к мероприятию по </w:t>
            </w:r>
            <w:r w:rsidRPr="006B46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ID</w:t>
            </w:r>
            <w:r w:rsidRPr="006B46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» введите значение </w:t>
            </w:r>
            <w:r w:rsidRPr="006B4623">
              <w:rPr>
                <w:rFonts w:ascii="Times New Roman" w:hAnsi="Times New Roman" w:cs="Times New Roman"/>
                <w:b/>
                <w:bCs/>
                <w:color w:val="0563C1"/>
                <w:sz w:val="24"/>
                <w:szCs w:val="24"/>
                <w:lang w:eastAsia="ru-RU"/>
              </w:rPr>
              <w:t>468-407-</w:t>
            </w:r>
            <w:proofErr w:type="gramStart"/>
            <w:r w:rsidRPr="006B4623">
              <w:rPr>
                <w:rFonts w:ascii="Times New Roman" w:hAnsi="Times New Roman" w:cs="Times New Roman"/>
                <w:b/>
                <w:bCs/>
                <w:color w:val="0563C1"/>
                <w:sz w:val="24"/>
                <w:szCs w:val="24"/>
                <w:lang w:eastAsia="ru-RU"/>
              </w:rPr>
              <w:t xml:space="preserve">394 </w:t>
            </w:r>
            <w:r w:rsidRPr="006B46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46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6B46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нажмите кнопку «</w:t>
            </w:r>
            <w:r w:rsidRPr="00A50E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Продолжить».</w:t>
            </w:r>
          </w:p>
          <w:p w:rsidR="00954876" w:rsidRPr="00A50EB5" w:rsidRDefault="00954876" w:rsidP="00954876">
            <w:pPr>
              <w:pStyle w:val="a5"/>
              <w:numPr>
                <w:ilvl w:val="0"/>
                <w:numId w:val="2"/>
              </w:numPr>
              <w:spacing w:before="100" w:beforeAutospacing="1" w:after="0" w:line="240" w:lineRule="auto"/>
              <w:contextualSpacing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0E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Выберите вкладку «Я не зарегистрирован в системе».</w:t>
            </w:r>
          </w:p>
          <w:p w:rsidR="00954876" w:rsidRPr="00A50EB5" w:rsidRDefault="00954876" w:rsidP="00954876">
            <w:pPr>
              <w:pStyle w:val="a5"/>
              <w:numPr>
                <w:ilvl w:val="0"/>
                <w:numId w:val="2"/>
              </w:numPr>
              <w:spacing w:before="100" w:beforeAutospacing="1" w:after="0" w:line="240" w:lineRule="auto"/>
              <w:contextualSpacing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0E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поле «Имя» введите ФИО кнопку «Войти в мероприятие».</w:t>
            </w:r>
          </w:p>
          <w:p w:rsidR="00954876" w:rsidRPr="00A50EB5" w:rsidRDefault="00954876" w:rsidP="00954876">
            <w:pPr>
              <w:pStyle w:val="a5"/>
              <w:numPr>
                <w:ilvl w:val="0"/>
                <w:numId w:val="2"/>
              </w:numPr>
              <w:spacing w:before="100" w:beforeAutospacing="1" w:after="0" w:line="240" w:lineRule="auto"/>
              <w:contextualSpacing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0E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Войдите в мероприятие.</w:t>
            </w:r>
          </w:p>
          <w:p w:rsidR="00954876" w:rsidRPr="00A50EB5" w:rsidRDefault="00954876" w:rsidP="00954876">
            <w:pPr>
              <w:pStyle w:val="a5"/>
              <w:numPr>
                <w:ilvl w:val="0"/>
                <w:numId w:val="2"/>
              </w:numPr>
              <w:spacing w:before="100" w:beforeAutospacing="1" w:after="0" w:line="240" w:lineRule="auto"/>
              <w:contextualSpacing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0E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 возникновении сложностей обратитесь в службу технической поддержки.</w:t>
            </w:r>
          </w:p>
          <w:p w:rsidR="00954876" w:rsidRPr="00A50EB5" w:rsidRDefault="00954876" w:rsidP="0095487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954876" w:rsidRPr="00A50EB5" w:rsidRDefault="00954876" w:rsidP="00954876">
            <w:pPr>
              <w:pStyle w:val="a5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50E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Инструкция по подключению к </w:t>
            </w:r>
            <w:proofErr w:type="spellStart"/>
            <w:r w:rsidRPr="00A50E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вебинару</w:t>
            </w:r>
            <w:proofErr w:type="spellEnd"/>
            <w:r w:rsidRPr="00A50E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через мобильные устройства.</w:t>
            </w:r>
          </w:p>
          <w:p w:rsidR="00954876" w:rsidRPr="00A50EB5" w:rsidRDefault="00954876" w:rsidP="00954876">
            <w:pPr>
              <w:pStyle w:val="a5"/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0E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Установите приложение «</w:t>
            </w:r>
            <w:r w:rsidRPr="00A50E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Mind</w:t>
            </w:r>
            <w:r w:rsidRPr="00A50E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0E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Meeting</w:t>
            </w:r>
            <w:r w:rsidRPr="00A50E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Бизнес».</w:t>
            </w:r>
          </w:p>
          <w:p w:rsidR="00954876" w:rsidRPr="00A50EB5" w:rsidRDefault="00954876" w:rsidP="00954876">
            <w:pPr>
              <w:pStyle w:val="a5"/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0E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Перейдите на вкладку «Присоединиться к мероприятию по </w:t>
            </w:r>
            <w:r w:rsidRPr="00A50E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ID</w:t>
            </w:r>
            <w:r w:rsidRPr="00A50E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».</w:t>
            </w:r>
          </w:p>
          <w:p w:rsidR="00954876" w:rsidRPr="00A50EB5" w:rsidRDefault="00954876" w:rsidP="00954876">
            <w:pPr>
              <w:pStyle w:val="a5"/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0E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Выберите вкладку «Гость».</w:t>
            </w:r>
          </w:p>
          <w:p w:rsidR="00954876" w:rsidRPr="00A50EB5" w:rsidRDefault="00954876" w:rsidP="00954876">
            <w:pPr>
              <w:pStyle w:val="a5"/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0E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 поле «Введите </w:t>
            </w:r>
            <w:r w:rsidRPr="00A50E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ID</w:t>
            </w:r>
            <w:r w:rsidRPr="00A50E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мероприятия» введите значение</w:t>
            </w:r>
            <w:r w:rsidRPr="001703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563C1"/>
                <w:sz w:val="24"/>
                <w:szCs w:val="24"/>
                <w:lang w:eastAsia="ru-RU"/>
              </w:rPr>
              <w:t>468-407-394</w:t>
            </w:r>
            <w:r w:rsidRPr="00A50E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954876" w:rsidRPr="00A50EB5" w:rsidRDefault="00954876" w:rsidP="00954876">
            <w:pPr>
              <w:pStyle w:val="a5"/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0E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поле «Введите ваше имя» введите ФИО</w:t>
            </w:r>
          </w:p>
          <w:p w:rsidR="00954876" w:rsidRPr="00A50EB5" w:rsidRDefault="00954876" w:rsidP="00954876">
            <w:pPr>
              <w:pStyle w:val="a5"/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0E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поле «</w:t>
            </w:r>
            <w:proofErr w:type="spellStart"/>
            <w:r w:rsidRPr="00A50E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url</w:t>
            </w:r>
            <w:proofErr w:type="spellEnd"/>
            <w:r w:rsidRPr="00A50E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» введите значение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cbr</w:t>
            </w:r>
            <w:proofErr w:type="spellEnd"/>
            <w:r w:rsidRPr="00A50E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A50E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imind</w:t>
            </w:r>
            <w:proofErr w:type="spellEnd"/>
            <w:r w:rsidRPr="00A50E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A50E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  <w:r w:rsidRPr="00A50E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нажмите «Присоединиться».</w:t>
            </w:r>
          </w:p>
          <w:p w:rsidR="00954876" w:rsidRPr="00A50EB5" w:rsidRDefault="00954876" w:rsidP="00954876">
            <w:pPr>
              <w:pStyle w:val="a5"/>
              <w:numPr>
                <w:ilvl w:val="0"/>
                <w:numId w:val="3"/>
              </w:numPr>
              <w:spacing w:before="100" w:beforeAutospacing="1" w:after="0" w:line="240" w:lineRule="auto"/>
              <w:contextualSpacing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0E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 возникновении сложностей обратитесь в службу технической поддержки.</w:t>
            </w:r>
          </w:p>
        </w:tc>
      </w:tr>
    </w:tbl>
    <w:p w:rsidR="00AF2B24" w:rsidRPr="002D2AB2" w:rsidRDefault="00AF2B24" w:rsidP="00491E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2B24" w:rsidRPr="002D2AB2" w:rsidRDefault="00AF2B24" w:rsidP="00491E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2B24" w:rsidRPr="002D2AB2" w:rsidRDefault="00AF2B24" w:rsidP="00491E2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F2B24" w:rsidRPr="002D2AB2" w:rsidSect="00BF3B54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hybridMultilevel"/>
    <w:tmpl w:val="5F1E897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05"/>
    <w:multiLevelType w:val="hybridMultilevel"/>
    <w:tmpl w:val="156E9E2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E09058F"/>
    <w:multiLevelType w:val="hybridMultilevel"/>
    <w:tmpl w:val="DAD2672C"/>
    <w:lvl w:ilvl="0" w:tplc="8DCEB6F2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326C49"/>
    <w:multiLevelType w:val="hybridMultilevel"/>
    <w:tmpl w:val="5744368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845"/>
    <w:rsid w:val="000A227F"/>
    <w:rsid w:val="000B655E"/>
    <w:rsid w:val="000C0E2D"/>
    <w:rsid w:val="00121462"/>
    <w:rsid w:val="001578A4"/>
    <w:rsid w:val="00170379"/>
    <w:rsid w:val="001C793E"/>
    <w:rsid w:val="001E678A"/>
    <w:rsid w:val="002118A0"/>
    <w:rsid w:val="0021335F"/>
    <w:rsid w:val="002D2AB2"/>
    <w:rsid w:val="002D321E"/>
    <w:rsid w:val="0030165B"/>
    <w:rsid w:val="0036223B"/>
    <w:rsid w:val="00396C75"/>
    <w:rsid w:val="00491E21"/>
    <w:rsid w:val="004E0A97"/>
    <w:rsid w:val="00566EF3"/>
    <w:rsid w:val="005A0F25"/>
    <w:rsid w:val="005D7E52"/>
    <w:rsid w:val="00611915"/>
    <w:rsid w:val="006417EA"/>
    <w:rsid w:val="006B4623"/>
    <w:rsid w:val="006C3EB5"/>
    <w:rsid w:val="00701274"/>
    <w:rsid w:val="00726722"/>
    <w:rsid w:val="00727F19"/>
    <w:rsid w:val="00754DD7"/>
    <w:rsid w:val="0078791D"/>
    <w:rsid w:val="007C1540"/>
    <w:rsid w:val="008125B8"/>
    <w:rsid w:val="008635AD"/>
    <w:rsid w:val="00894B86"/>
    <w:rsid w:val="008F73E2"/>
    <w:rsid w:val="00935D6C"/>
    <w:rsid w:val="00954876"/>
    <w:rsid w:val="00960BE1"/>
    <w:rsid w:val="00983845"/>
    <w:rsid w:val="00991EFA"/>
    <w:rsid w:val="009F2D08"/>
    <w:rsid w:val="00A50EB5"/>
    <w:rsid w:val="00A719D0"/>
    <w:rsid w:val="00AF2B24"/>
    <w:rsid w:val="00B86EA8"/>
    <w:rsid w:val="00BF0978"/>
    <w:rsid w:val="00BF3B54"/>
    <w:rsid w:val="00C65AED"/>
    <w:rsid w:val="00C67D5A"/>
    <w:rsid w:val="00D3233A"/>
    <w:rsid w:val="00D96ADC"/>
    <w:rsid w:val="00DA4CFB"/>
    <w:rsid w:val="00E67E11"/>
    <w:rsid w:val="00E76713"/>
    <w:rsid w:val="00F438F4"/>
    <w:rsid w:val="00F97ED7"/>
    <w:rsid w:val="00FD3A93"/>
    <w:rsid w:val="00FE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92DF9"/>
  <w15:chartTrackingRefBased/>
  <w15:docId w15:val="{15DEF7EE-E4D1-45FB-B33F-0043741A1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2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2D2AB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D2AB2"/>
    <w:pPr>
      <w:spacing w:after="160" w:line="259" w:lineRule="auto"/>
      <w:ind w:left="720"/>
      <w:contextualSpacing/>
    </w:pPr>
    <w:rPr>
      <w:rFonts w:ascii="Calibri" w:eastAsia="Calibri" w:hAnsi="Calibri" w:cs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0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br.imind.ru" TargetMode="External"/><Relationship Id="rId5" Type="http://schemas.openxmlformats.org/officeDocument/2006/relationships/hyperlink" Target="https://cbr.imind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Панчук Дмитрий Владимирович</dc:creator>
  <cp:keywords/>
  <dc:description/>
  <cp:lastModifiedBy>Панчук Дмитрий Владимирович</cp:lastModifiedBy>
  <cp:revision>2</cp:revision>
  <dcterms:created xsi:type="dcterms:W3CDTF">2022-09-20T03:38:00Z</dcterms:created>
  <dcterms:modified xsi:type="dcterms:W3CDTF">2022-09-20T03:38:00Z</dcterms:modified>
</cp:coreProperties>
</file>